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722" w:rsidRPr="00C34984" w:rsidRDefault="005269FD" w:rsidP="006B7BD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3175</wp:posOffset>
            </wp:positionV>
            <wp:extent cx="1971040" cy="2479675"/>
            <wp:effectExtent l="0" t="0" r="0" b="0"/>
            <wp:wrapTight wrapText="bothSides">
              <wp:wrapPolygon edited="0">
                <wp:start x="0" y="0"/>
                <wp:lineTo x="0" y="21406"/>
                <wp:lineTo x="21294" y="21406"/>
                <wp:lineTo x="21294" y="0"/>
                <wp:lineTo x="0" y="0"/>
              </wp:wrapPolygon>
            </wp:wrapTight>
            <wp:docPr id="4" name="Рисунок 1" descr="C:\Users\Marina\Desktop\0-02-05-c18c75ce9f3f7d834a717e7a05d0115254dafd2fb311940e526676f8367f6b75_2e585a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0-02-05-c18c75ce9f3f7d834a717e7a05d0115254dafd2fb311940e526676f8367f6b75_2e585ab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247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2B1" w:rsidRPr="00C34984">
        <w:rPr>
          <w:rFonts w:ascii="Times New Roman" w:hAnsi="Times New Roman" w:cs="Times New Roman"/>
          <w:b/>
          <w:sz w:val="28"/>
          <w:szCs w:val="28"/>
        </w:rPr>
        <w:t>Серия тематических встреч «Карнавал животных»</w:t>
      </w:r>
      <w:bookmarkEnd w:id="0"/>
      <w:r w:rsidR="009352B1" w:rsidRPr="00C34984">
        <w:rPr>
          <w:rFonts w:ascii="Times New Roman" w:hAnsi="Times New Roman" w:cs="Times New Roman"/>
          <w:b/>
          <w:sz w:val="28"/>
          <w:szCs w:val="28"/>
        </w:rPr>
        <w:t xml:space="preserve"> с использованием материалов программы «STEM-образование» в ходе</w:t>
      </w:r>
      <w:r w:rsidR="006B7BD1">
        <w:rPr>
          <w:rFonts w:ascii="Times New Roman" w:hAnsi="Times New Roman" w:cs="Times New Roman"/>
          <w:b/>
          <w:sz w:val="28"/>
          <w:szCs w:val="28"/>
        </w:rPr>
        <w:t xml:space="preserve"> инновационной деятельности ДОО</w:t>
      </w:r>
    </w:p>
    <w:p w:rsidR="00C34984" w:rsidRDefault="00C34984" w:rsidP="006B7BD1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Осока Марина Викторовна</w:t>
      </w:r>
      <w:r w:rsidR="006B7BD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4984" w:rsidRDefault="00C34984" w:rsidP="006B7BD1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55772A">
        <w:rPr>
          <w:rFonts w:ascii="Times New Roman" w:hAnsi="Times New Roman" w:cs="Times New Roman"/>
          <w:sz w:val="28"/>
          <w:szCs w:val="28"/>
        </w:rPr>
        <w:t xml:space="preserve">узыкальный руководитель </w:t>
      </w:r>
    </w:p>
    <w:p w:rsidR="00C34984" w:rsidRDefault="0055772A" w:rsidP="006B7BD1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высшей квалификационной категории</w:t>
      </w:r>
      <w:r w:rsidR="00C349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4984" w:rsidRDefault="0055772A" w:rsidP="006B7BD1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МБДОУ «Детский сад № 137» </w:t>
      </w:r>
    </w:p>
    <w:p w:rsidR="0055772A" w:rsidRDefault="0055772A" w:rsidP="006B7BD1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</w:t>
      </w:r>
      <w:r w:rsidR="006B7B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="006B7BD1">
        <w:rPr>
          <w:rFonts w:ascii="Times New Roman" w:hAnsi="Times New Roman" w:cs="Times New Roman"/>
          <w:sz w:val="28"/>
          <w:szCs w:val="28"/>
        </w:rPr>
        <w:t>зержинск, Нижегородская область</w:t>
      </w:r>
    </w:p>
    <w:p w:rsidR="00C34984" w:rsidRDefault="00C34984" w:rsidP="006B7B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52B1" w:rsidRDefault="009352B1" w:rsidP="006B7B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984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Привить детям любовь к классической музыке на фоне возникшего интереса при прослушивании произведения «Королевский марш льва» композитора К.</w:t>
      </w:r>
      <w:r w:rsidR="00C349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Сен-Санса вне музыкальных занятий.</w:t>
      </w:r>
    </w:p>
    <w:p w:rsidR="00C34984" w:rsidRDefault="009352B1" w:rsidP="006B7B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984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352B1" w:rsidRDefault="009352B1" w:rsidP="006B7B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C349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Побуждать детей различать выразительные средства музыки и определять характер пьесы.</w:t>
      </w:r>
    </w:p>
    <w:p w:rsidR="009352B1" w:rsidRDefault="009352B1" w:rsidP="006B7B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349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характеру музыки определять животных, чьи образы изображены композитором.</w:t>
      </w:r>
    </w:p>
    <w:p w:rsidR="009352B1" w:rsidRDefault="009352B1" w:rsidP="006B7B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349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Запоминать звучание и названия музыкальных инструментов.</w:t>
      </w:r>
    </w:p>
    <w:p w:rsidR="00C34984" w:rsidRDefault="001840B0" w:rsidP="006B7B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C349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Уметь составить алгоритм </w:t>
      </w:r>
      <w:r w:rsidR="00C34984">
        <w:rPr>
          <w:rFonts w:ascii="Times New Roman" w:hAnsi="Times New Roman" w:cs="Times New Roman"/>
          <w:sz w:val="28"/>
          <w:szCs w:val="28"/>
        </w:rPr>
        <w:t>движения</w:t>
      </w:r>
      <w:r>
        <w:rPr>
          <w:rFonts w:ascii="Times New Roman" w:hAnsi="Times New Roman" w:cs="Times New Roman"/>
          <w:sz w:val="28"/>
          <w:szCs w:val="28"/>
        </w:rPr>
        <w:t xml:space="preserve"> бота «Пчёлка» </w:t>
      </w:r>
      <w:r w:rsidR="00C34984">
        <w:rPr>
          <w:rFonts w:ascii="Times New Roman" w:hAnsi="Times New Roman" w:cs="Times New Roman"/>
          <w:sz w:val="28"/>
          <w:szCs w:val="28"/>
        </w:rPr>
        <w:t>на игровом поле</w:t>
      </w:r>
      <w:r w:rsidR="00C349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 нахождении ответа.</w:t>
      </w:r>
      <w:r w:rsidR="00CC64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65BE" w:rsidRDefault="000C65BE" w:rsidP="006B7BD1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4984" w:rsidRPr="00C34984" w:rsidRDefault="00C34984" w:rsidP="006B7BD1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4984">
        <w:rPr>
          <w:rFonts w:ascii="Times New Roman" w:hAnsi="Times New Roman" w:cs="Times New Roman"/>
          <w:b/>
          <w:sz w:val="28"/>
          <w:szCs w:val="28"/>
        </w:rPr>
        <w:t>В</w:t>
      </w:r>
      <w:r w:rsidR="001840B0" w:rsidRPr="00C34984">
        <w:rPr>
          <w:rFonts w:ascii="Times New Roman" w:hAnsi="Times New Roman" w:cs="Times New Roman"/>
          <w:b/>
          <w:sz w:val="28"/>
          <w:szCs w:val="28"/>
        </w:rPr>
        <w:t>стреч</w:t>
      </w:r>
      <w:r w:rsidRPr="00C34984">
        <w:rPr>
          <w:rFonts w:ascii="Times New Roman" w:hAnsi="Times New Roman" w:cs="Times New Roman"/>
          <w:b/>
          <w:sz w:val="28"/>
          <w:szCs w:val="28"/>
        </w:rPr>
        <w:t>а1.</w:t>
      </w:r>
      <w:r w:rsidR="000C65BE">
        <w:rPr>
          <w:rFonts w:ascii="Times New Roman" w:hAnsi="Times New Roman" w:cs="Times New Roman"/>
          <w:b/>
          <w:sz w:val="28"/>
          <w:szCs w:val="28"/>
        </w:rPr>
        <w:t xml:space="preserve"> Знакомство с сюитой </w:t>
      </w:r>
      <w:r w:rsidR="000C65BE" w:rsidRPr="000C65BE">
        <w:rPr>
          <w:rFonts w:ascii="Times New Roman" w:hAnsi="Times New Roman" w:cs="Times New Roman"/>
          <w:b/>
          <w:sz w:val="28"/>
          <w:szCs w:val="28"/>
        </w:rPr>
        <w:t>К. Сен-Санс</w:t>
      </w:r>
      <w:r w:rsidR="000C65BE">
        <w:rPr>
          <w:rFonts w:ascii="Times New Roman" w:hAnsi="Times New Roman" w:cs="Times New Roman"/>
          <w:b/>
          <w:sz w:val="28"/>
          <w:szCs w:val="28"/>
        </w:rPr>
        <w:t>а</w:t>
      </w:r>
      <w:r w:rsidR="000C65BE" w:rsidRPr="000C65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65BE" w:rsidRPr="000C65BE">
        <w:rPr>
          <w:rFonts w:ascii="Times New Roman" w:hAnsi="Times New Roman" w:cs="Times New Roman"/>
          <w:b/>
          <w:sz w:val="28"/>
          <w:szCs w:val="28"/>
        </w:rPr>
        <w:t>«Карнавал животных»</w:t>
      </w:r>
    </w:p>
    <w:p w:rsidR="00CC64D2" w:rsidRDefault="00C34984" w:rsidP="006B7B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1840B0">
        <w:rPr>
          <w:rFonts w:ascii="Times New Roman" w:hAnsi="Times New Roman" w:cs="Times New Roman"/>
          <w:sz w:val="28"/>
          <w:szCs w:val="28"/>
        </w:rPr>
        <w:t>ети с музыкальным руководителем и воспитателем смотрят фильм «Карнавал животных»</w:t>
      </w:r>
      <w:r>
        <w:rPr>
          <w:rFonts w:ascii="Times New Roman" w:hAnsi="Times New Roman" w:cs="Times New Roman"/>
          <w:sz w:val="28"/>
          <w:szCs w:val="28"/>
        </w:rPr>
        <w:t xml:space="preserve"> (К. Сен-Санс)</w:t>
      </w:r>
      <w:r w:rsidR="001840B0">
        <w:rPr>
          <w:rFonts w:ascii="Times New Roman" w:hAnsi="Times New Roman" w:cs="Times New Roman"/>
          <w:sz w:val="28"/>
          <w:szCs w:val="28"/>
        </w:rPr>
        <w:t>. Они знакомятся с музык</w:t>
      </w:r>
      <w:r w:rsidR="000C65BE">
        <w:rPr>
          <w:rFonts w:ascii="Times New Roman" w:hAnsi="Times New Roman" w:cs="Times New Roman"/>
          <w:sz w:val="28"/>
          <w:szCs w:val="28"/>
        </w:rPr>
        <w:t>альным произведением</w:t>
      </w:r>
      <w:r w:rsidR="001840B0">
        <w:rPr>
          <w:rFonts w:ascii="Times New Roman" w:hAnsi="Times New Roman" w:cs="Times New Roman"/>
          <w:sz w:val="28"/>
          <w:szCs w:val="28"/>
        </w:rPr>
        <w:t xml:space="preserve"> в исполнении симфонического оркестра, параллельно в фильме в виде мультипликации передаются движения</w:t>
      </w:r>
      <w:r w:rsidR="0055772A">
        <w:rPr>
          <w:rFonts w:ascii="Times New Roman" w:hAnsi="Times New Roman" w:cs="Times New Roman"/>
          <w:sz w:val="28"/>
          <w:szCs w:val="28"/>
        </w:rPr>
        <w:t xml:space="preserve"> и образы</w:t>
      </w:r>
      <w:r w:rsidR="001840B0">
        <w:rPr>
          <w:rFonts w:ascii="Times New Roman" w:hAnsi="Times New Roman" w:cs="Times New Roman"/>
          <w:sz w:val="28"/>
          <w:szCs w:val="28"/>
        </w:rPr>
        <w:t xml:space="preserve"> персонажей.</w:t>
      </w:r>
    </w:p>
    <w:p w:rsidR="000C65BE" w:rsidRDefault="000C65BE" w:rsidP="006B7BD1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4984" w:rsidRPr="00C34984" w:rsidRDefault="00C34984" w:rsidP="006B7BD1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4984">
        <w:rPr>
          <w:rFonts w:ascii="Times New Roman" w:hAnsi="Times New Roman" w:cs="Times New Roman"/>
          <w:b/>
          <w:sz w:val="28"/>
          <w:szCs w:val="28"/>
        </w:rPr>
        <w:t>В</w:t>
      </w:r>
      <w:r w:rsidR="001840B0" w:rsidRPr="00C34984">
        <w:rPr>
          <w:rFonts w:ascii="Times New Roman" w:hAnsi="Times New Roman" w:cs="Times New Roman"/>
          <w:b/>
          <w:sz w:val="28"/>
          <w:szCs w:val="28"/>
        </w:rPr>
        <w:t>стреч</w:t>
      </w:r>
      <w:r w:rsidRPr="00C34984">
        <w:rPr>
          <w:rFonts w:ascii="Times New Roman" w:hAnsi="Times New Roman" w:cs="Times New Roman"/>
          <w:b/>
          <w:sz w:val="28"/>
          <w:szCs w:val="28"/>
        </w:rPr>
        <w:t>а 2.</w:t>
      </w:r>
      <w:r w:rsidR="000C65BE">
        <w:rPr>
          <w:rFonts w:ascii="Times New Roman" w:hAnsi="Times New Roman" w:cs="Times New Roman"/>
          <w:b/>
          <w:sz w:val="28"/>
          <w:szCs w:val="28"/>
        </w:rPr>
        <w:t xml:space="preserve"> Музицирование на тему «Финала» сюиты </w:t>
      </w:r>
      <w:r w:rsidR="000C65BE" w:rsidRPr="000C65BE">
        <w:rPr>
          <w:rFonts w:ascii="Times New Roman" w:hAnsi="Times New Roman" w:cs="Times New Roman"/>
          <w:b/>
          <w:sz w:val="28"/>
          <w:szCs w:val="28"/>
        </w:rPr>
        <w:t>К. Сен-Санс</w:t>
      </w:r>
      <w:r w:rsidR="000C65BE">
        <w:rPr>
          <w:rFonts w:ascii="Times New Roman" w:hAnsi="Times New Roman" w:cs="Times New Roman"/>
          <w:b/>
          <w:sz w:val="28"/>
          <w:szCs w:val="28"/>
        </w:rPr>
        <w:t>а</w:t>
      </w:r>
      <w:r w:rsidR="000C65BE" w:rsidRPr="000C65BE">
        <w:rPr>
          <w:rFonts w:ascii="Times New Roman" w:hAnsi="Times New Roman" w:cs="Times New Roman"/>
          <w:b/>
          <w:sz w:val="28"/>
          <w:szCs w:val="28"/>
        </w:rPr>
        <w:t xml:space="preserve"> «Карнавал животных»</w:t>
      </w:r>
    </w:p>
    <w:p w:rsidR="001840B0" w:rsidRDefault="006B7BD1" w:rsidP="006B7B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 wp14:anchorId="62E386F2" wp14:editId="4DBCE112">
            <wp:simplePos x="0" y="0"/>
            <wp:positionH relativeFrom="column">
              <wp:posOffset>2457450</wp:posOffset>
            </wp:positionH>
            <wp:positionV relativeFrom="paragraph">
              <wp:posOffset>283210</wp:posOffset>
            </wp:positionV>
            <wp:extent cx="4076700" cy="1807210"/>
            <wp:effectExtent l="0" t="0" r="0" b="0"/>
            <wp:wrapTight wrapText="bothSides">
              <wp:wrapPolygon edited="0">
                <wp:start x="0" y="0"/>
                <wp:lineTo x="0" y="21403"/>
                <wp:lineTo x="21499" y="21403"/>
                <wp:lineTo x="21499" y="0"/>
                <wp:lineTo x="0" y="0"/>
              </wp:wrapPolygon>
            </wp:wrapTight>
            <wp:docPr id="1" name="Рисунок 1" descr="C:\Users\Marina\Desktop\Фото статья\изображение_viber_2024-01-12_15-20-03-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na\Desktop\Фото статья\изображение_viber_2024-01-12_15-20-03-5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" t="14576" r="11178" b="5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984">
        <w:rPr>
          <w:rFonts w:ascii="Times New Roman" w:hAnsi="Times New Roman" w:cs="Times New Roman"/>
          <w:sz w:val="28"/>
          <w:szCs w:val="28"/>
        </w:rPr>
        <w:t>Д</w:t>
      </w:r>
      <w:r w:rsidR="001840B0">
        <w:rPr>
          <w:rFonts w:ascii="Times New Roman" w:hAnsi="Times New Roman" w:cs="Times New Roman"/>
          <w:sz w:val="28"/>
          <w:szCs w:val="28"/>
        </w:rPr>
        <w:t>ети просматривают фрагменты фильма, проходит беседа о характере музыки, о понравившихся пьесах, о музыкальных инструментах.</w:t>
      </w:r>
    </w:p>
    <w:p w:rsidR="001840B0" w:rsidRDefault="001840B0" w:rsidP="006B7B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музицируют. Исполняют фрагмент «Финала»</w:t>
      </w:r>
      <w:r w:rsidR="000C65BE">
        <w:rPr>
          <w:rFonts w:ascii="Times New Roman" w:hAnsi="Times New Roman" w:cs="Times New Roman"/>
          <w:sz w:val="28"/>
          <w:szCs w:val="28"/>
        </w:rPr>
        <w:t xml:space="preserve"> (</w:t>
      </w:r>
      <w:r w:rsidR="000C65BE">
        <w:rPr>
          <w:rFonts w:ascii="Times New Roman" w:hAnsi="Times New Roman" w:cs="Times New Roman"/>
          <w:sz w:val="28"/>
          <w:szCs w:val="28"/>
        </w:rPr>
        <w:t>«Карнавал животных»</w:t>
      </w:r>
      <w:r w:rsidR="000C65BE">
        <w:rPr>
          <w:rFonts w:ascii="Times New Roman" w:hAnsi="Times New Roman" w:cs="Times New Roman"/>
          <w:sz w:val="28"/>
          <w:szCs w:val="28"/>
        </w:rPr>
        <w:t xml:space="preserve"> </w:t>
      </w:r>
      <w:r w:rsidR="000C65BE">
        <w:rPr>
          <w:rFonts w:ascii="Times New Roman" w:hAnsi="Times New Roman" w:cs="Times New Roman"/>
          <w:sz w:val="28"/>
          <w:szCs w:val="28"/>
        </w:rPr>
        <w:t>К. Сен-Санс)</w:t>
      </w:r>
      <w:r>
        <w:rPr>
          <w:rFonts w:ascii="Times New Roman" w:hAnsi="Times New Roman" w:cs="Times New Roman"/>
          <w:sz w:val="28"/>
          <w:szCs w:val="28"/>
        </w:rPr>
        <w:t>, музыкальный руководитель играет</w:t>
      </w:r>
      <w:r w:rsidR="000C65BE">
        <w:rPr>
          <w:rFonts w:ascii="Times New Roman" w:hAnsi="Times New Roman" w:cs="Times New Roman"/>
          <w:sz w:val="28"/>
          <w:szCs w:val="28"/>
        </w:rPr>
        <w:t xml:space="preserve"> партию оркестра</w:t>
      </w:r>
      <w:r>
        <w:rPr>
          <w:rFonts w:ascii="Times New Roman" w:hAnsi="Times New Roman" w:cs="Times New Roman"/>
          <w:sz w:val="28"/>
          <w:szCs w:val="28"/>
        </w:rPr>
        <w:t xml:space="preserve"> на фортепиано, дети </w:t>
      </w:r>
      <w:r w:rsidR="000C65BE">
        <w:rPr>
          <w:rFonts w:ascii="Times New Roman" w:hAnsi="Times New Roman" w:cs="Times New Roman"/>
          <w:sz w:val="28"/>
          <w:szCs w:val="28"/>
        </w:rPr>
        <w:t>подыгрывают на выбранных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C65BE">
        <w:rPr>
          <w:rFonts w:ascii="Times New Roman" w:hAnsi="Times New Roman" w:cs="Times New Roman"/>
          <w:sz w:val="28"/>
          <w:szCs w:val="28"/>
        </w:rPr>
        <w:t xml:space="preserve">по желанию </w:t>
      </w:r>
      <w:r>
        <w:rPr>
          <w:rFonts w:ascii="Times New Roman" w:hAnsi="Times New Roman" w:cs="Times New Roman"/>
          <w:sz w:val="28"/>
          <w:szCs w:val="28"/>
        </w:rPr>
        <w:t>шумовы</w:t>
      </w:r>
      <w:r w:rsidR="000C65BE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инструмент</w:t>
      </w:r>
      <w:r w:rsidR="000C65BE">
        <w:rPr>
          <w:rFonts w:ascii="Times New Roman" w:hAnsi="Times New Roman" w:cs="Times New Roman"/>
          <w:sz w:val="28"/>
          <w:szCs w:val="28"/>
        </w:rPr>
        <w:t>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C65BE" w:rsidRDefault="000C65BE" w:rsidP="006B7BD1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65BE" w:rsidRPr="000C65BE" w:rsidRDefault="000C65BE" w:rsidP="006B7BD1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65BE">
        <w:rPr>
          <w:rFonts w:ascii="Times New Roman" w:hAnsi="Times New Roman" w:cs="Times New Roman"/>
          <w:b/>
          <w:sz w:val="28"/>
          <w:szCs w:val="28"/>
        </w:rPr>
        <w:t>В</w:t>
      </w:r>
      <w:r w:rsidR="001840B0" w:rsidRPr="000C65BE">
        <w:rPr>
          <w:rFonts w:ascii="Times New Roman" w:hAnsi="Times New Roman" w:cs="Times New Roman"/>
          <w:b/>
          <w:sz w:val="28"/>
          <w:szCs w:val="28"/>
        </w:rPr>
        <w:t>стреч</w:t>
      </w:r>
      <w:r w:rsidRPr="000C65BE">
        <w:rPr>
          <w:rFonts w:ascii="Times New Roman" w:hAnsi="Times New Roman" w:cs="Times New Roman"/>
          <w:b/>
          <w:sz w:val="28"/>
          <w:szCs w:val="28"/>
        </w:rPr>
        <w:t>а 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C65BE">
        <w:rPr>
          <w:rFonts w:ascii="Times New Roman" w:hAnsi="Times New Roman" w:cs="Times New Roman"/>
          <w:b/>
          <w:sz w:val="28"/>
          <w:szCs w:val="28"/>
        </w:rPr>
        <w:t>З</w:t>
      </w:r>
      <w:r w:rsidRPr="000C65BE">
        <w:rPr>
          <w:rFonts w:ascii="Times New Roman" w:hAnsi="Times New Roman" w:cs="Times New Roman"/>
          <w:b/>
          <w:sz w:val="28"/>
          <w:szCs w:val="28"/>
        </w:rPr>
        <w:t>наком</w:t>
      </w:r>
      <w:r w:rsidRPr="000C65BE">
        <w:rPr>
          <w:rFonts w:ascii="Times New Roman" w:hAnsi="Times New Roman" w:cs="Times New Roman"/>
          <w:b/>
          <w:sz w:val="28"/>
          <w:szCs w:val="28"/>
        </w:rPr>
        <w:t>ство</w:t>
      </w:r>
      <w:r w:rsidRPr="000C65BE">
        <w:rPr>
          <w:rFonts w:ascii="Times New Roman" w:hAnsi="Times New Roman" w:cs="Times New Roman"/>
          <w:b/>
          <w:sz w:val="28"/>
          <w:szCs w:val="28"/>
        </w:rPr>
        <w:t xml:space="preserve"> с творчеством балерины Майи Плисецкой</w:t>
      </w:r>
    </w:p>
    <w:p w:rsidR="001840B0" w:rsidRDefault="000C65BE" w:rsidP="006B7B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1840B0">
        <w:rPr>
          <w:rFonts w:ascii="Times New Roman" w:hAnsi="Times New Roman" w:cs="Times New Roman"/>
          <w:sz w:val="28"/>
          <w:szCs w:val="28"/>
        </w:rPr>
        <w:t>ети знакомятся с творчеством балерины Майи Плисецкой</w:t>
      </w:r>
      <w:r>
        <w:rPr>
          <w:rFonts w:ascii="Times New Roman" w:hAnsi="Times New Roman" w:cs="Times New Roman"/>
          <w:sz w:val="28"/>
          <w:szCs w:val="28"/>
        </w:rPr>
        <w:t>, исполнявшей хореографическую миниатюру</w:t>
      </w:r>
      <w:r w:rsidR="0055772A">
        <w:rPr>
          <w:rFonts w:ascii="Times New Roman" w:hAnsi="Times New Roman" w:cs="Times New Roman"/>
          <w:sz w:val="28"/>
          <w:szCs w:val="28"/>
        </w:rPr>
        <w:t xml:space="preserve"> «Лебедь»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="0055772A">
        <w:rPr>
          <w:rFonts w:ascii="Times New Roman" w:hAnsi="Times New Roman" w:cs="Times New Roman"/>
          <w:sz w:val="28"/>
          <w:szCs w:val="28"/>
        </w:rPr>
        <w:t>музык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55772A">
        <w:rPr>
          <w:rFonts w:ascii="Times New Roman" w:hAnsi="Times New Roman" w:cs="Times New Roman"/>
          <w:sz w:val="28"/>
          <w:szCs w:val="28"/>
        </w:rPr>
        <w:t xml:space="preserve"> 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772A">
        <w:rPr>
          <w:rFonts w:ascii="Times New Roman" w:hAnsi="Times New Roman" w:cs="Times New Roman"/>
          <w:sz w:val="28"/>
          <w:szCs w:val="28"/>
        </w:rPr>
        <w:t>Сен-Санса.</w:t>
      </w:r>
    </w:p>
    <w:p w:rsidR="0055772A" w:rsidRDefault="0055772A" w:rsidP="006B7B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 удовольствием еще раз исполняют яркий праздничный заключительный «Финал».</w:t>
      </w:r>
    </w:p>
    <w:p w:rsidR="006B7BD1" w:rsidRDefault="006B7BD1" w:rsidP="006B7BD1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911C6AF" wp14:editId="09FFD642">
            <wp:simplePos x="0" y="0"/>
            <wp:positionH relativeFrom="column">
              <wp:posOffset>0</wp:posOffset>
            </wp:positionH>
            <wp:positionV relativeFrom="paragraph">
              <wp:posOffset>72390</wp:posOffset>
            </wp:positionV>
            <wp:extent cx="3423285" cy="1905000"/>
            <wp:effectExtent l="0" t="0" r="0" b="0"/>
            <wp:wrapTight wrapText="bothSides">
              <wp:wrapPolygon edited="0">
                <wp:start x="0" y="0"/>
                <wp:lineTo x="0" y="21384"/>
                <wp:lineTo x="21516" y="21384"/>
                <wp:lineTo x="21516" y="0"/>
                <wp:lineTo x="0" y="0"/>
              </wp:wrapPolygon>
            </wp:wrapTight>
            <wp:docPr id="2" name="Рисунок 2" descr="C:\Users\Marina\Desktop\Фото статья\изображение_viber_2024-01-12_15-20-03-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ina\Desktop\Фото статья\изображение_viber_2024-01-12_15-20-03-3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65BE" w:rsidRPr="000C65BE" w:rsidRDefault="000C65BE" w:rsidP="006B7BD1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65BE">
        <w:rPr>
          <w:rFonts w:ascii="Times New Roman" w:hAnsi="Times New Roman" w:cs="Times New Roman"/>
          <w:b/>
          <w:sz w:val="28"/>
          <w:szCs w:val="28"/>
        </w:rPr>
        <w:t>В</w:t>
      </w:r>
      <w:r w:rsidR="0055772A" w:rsidRPr="000C65BE">
        <w:rPr>
          <w:rFonts w:ascii="Times New Roman" w:hAnsi="Times New Roman" w:cs="Times New Roman"/>
          <w:b/>
          <w:sz w:val="28"/>
          <w:szCs w:val="28"/>
        </w:rPr>
        <w:t>стреч</w:t>
      </w:r>
      <w:r w:rsidRPr="000C65BE">
        <w:rPr>
          <w:rFonts w:ascii="Times New Roman" w:hAnsi="Times New Roman" w:cs="Times New Roman"/>
          <w:b/>
          <w:sz w:val="28"/>
          <w:szCs w:val="28"/>
        </w:rPr>
        <w:t>а 4.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7BD1">
        <w:rPr>
          <w:rFonts w:ascii="Times New Roman" w:hAnsi="Times New Roman" w:cs="Times New Roman"/>
          <w:b/>
          <w:sz w:val="28"/>
          <w:szCs w:val="28"/>
        </w:rPr>
        <w:t>Начала алгоритмики</w:t>
      </w:r>
      <w:r w:rsidRPr="000C65BE">
        <w:rPr>
          <w:rFonts w:ascii="Times New Roman" w:hAnsi="Times New Roman" w:cs="Times New Roman"/>
          <w:b/>
          <w:sz w:val="28"/>
          <w:szCs w:val="28"/>
        </w:rPr>
        <w:t xml:space="preserve"> с ботами «Пчёлка»</w:t>
      </w:r>
    </w:p>
    <w:p w:rsidR="00CC64D2" w:rsidRDefault="000C65BE" w:rsidP="006B7BD1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55772A">
        <w:rPr>
          <w:rFonts w:ascii="Times New Roman" w:hAnsi="Times New Roman" w:cs="Times New Roman"/>
          <w:sz w:val="28"/>
          <w:szCs w:val="28"/>
        </w:rPr>
        <w:t>рослушивая пьесы</w:t>
      </w:r>
      <w:r>
        <w:rPr>
          <w:rFonts w:ascii="Times New Roman" w:hAnsi="Times New Roman" w:cs="Times New Roman"/>
          <w:sz w:val="28"/>
          <w:szCs w:val="28"/>
        </w:rPr>
        <w:t xml:space="preserve"> из </w:t>
      </w:r>
      <w:r>
        <w:rPr>
          <w:rFonts w:ascii="Times New Roman" w:hAnsi="Times New Roman" w:cs="Times New Roman"/>
          <w:sz w:val="28"/>
          <w:szCs w:val="28"/>
        </w:rPr>
        <w:t>«Карнавал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животных» К. Сен-Санс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5772A">
        <w:rPr>
          <w:rFonts w:ascii="Times New Roman" w:hAnsi="Times New Roman" w:cs="Times New Roman"/>
          <w:sz w:val="28"/>
          <w:szCs w:val="28"/>
        </w:rPr>
        <w:t>, дети находят соответствующее названию услышанного произведения поле: изображение животного, музык</w:t>
      </w:r>
      <w:r w:rsidR="00CC64D2">
        <w:rPr>
          <w:rFonts w:ascii="Times New Roman" w:hAnsi="Times New Roman" w:cs="Times New Roman"/>
          <w:sz w:val="28"/>
          <w:szCs w:val="28"/>
        </w:rPr>
        <w:t xml:space="preserve">альный инструмент </w:t>
      </w:r>
      <w:r w:rsidR="0055772A">
        <w:rPr>
          <w:rFonts w:ascii="Times New Roman" w:hAnsi="Times New Roman" w:cs="Times New Roman"/>
          <w:sz w:val="28"/>
          <w:szCs w:val="28"/>
        </w:rPr>
        <w:t>и задают алгоритм прохождения к правильному ответу боту</w:t>
      </w:r>
      <w:r w:rsidR="00CC64D2">
        <w:rPr>
          <w:rFonts w:ascii="Times New Roman" w:hAnsi="Times New Roman" w:cs="Times New Roman"/>
          <w:sz w:val="28"/>
          <w:szCs w:val="28"/>
        </w:rPr>
        <w:t xml:space="preserve"> </w:t>
      </w:r>
      <w:r w:rsidR="0055772A">
        <w:rPr>
          <w:rFonts w:ascii="Times New Roman" w:hAnsi="Times New Roman" w:cs="Times New Roman"/>
          <w:sz w:val="28"/>
          <w:szCs w:val="28"/>
        </w:rPr>
        <w:t>«Пчёлка».</w:t>
      </w:r>
    </w:p>
    <w:sectPr w:rsidR="00CC64D2" w:rsidSect="006B7BD1">
      <w:footerReference w:type="default" r:id="rId12"/>
      <w:pgSz w:w="11906" w:h="16838"/>
      <w:pgMar w:top="720" w:right="720" w:bottom="720" w:left="720" w:header="708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7BD1" w:rsidRDefault="006B7BD1" w:rsidP="006B7BD1">
      <w:pPr>
        <w:spacing w:after="0" w:line="240" w:lineRule="auto"/>
      </w:pPr>
      <w:r>
        <w:separator/>
      </w:r>
    </w:p>
  </w:endnote>
  <w:endnote w:type="continuationSeparator" w:id="0">
    <w:p w:rsidR="006B7BD1" w:rsidRDefault="006B7BD1" w:rsidP="006B7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8077755"/>
      <w:docPartObj>
        <w:docPartGallery w:val="Page Numbers (Bottom of Page)"/>
        <w:docPartUnique/>
      </w:docPartObj>
    </w:sdtPr>
    <w:sdtContent>
      <w:p w:rsidR="006B7BD1" w:rsidRDefault="006B7BD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74B0">
          <w:rPr>
            <w:noProof/>
          </w:rPr>
          <w:t>1</w:t>
        </w:r>
        <w:r>
          <w:fldChar w:fldCharType="end"/>
        </w:r>
      </w:p>
    </w:sdtContent>
  </w:sdt>
  <w:p w:rsidR="006B7BD1" w:rsidRDefault="006B7BD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7BD1" w:rsidRDefault="006B7BD1" w:rsidP="006B7BD1">
      <w:pPr>
        <w:spacing w:after="0" w:line="240" w:lineRule="auto"/>
      </w:pPr>
      <w:r>
        <w:separator/>
      </w:r>
    </w:p>
  </w:footnote>
  <w:footnote w:type="continuationSeparator" w:id="0">
    <w:p w:rsidR="006B7BD1" w:rsidRDefault="006B7BD1" w:rsidP="006B7B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52B1"/>
    <w:rsid w:val="00012361"/>
    <w:rsid w:val="00022F7E"/>
    <w:rsid w:val="0003048D"/>
    <w:rsid w:val="00032CC1"/>
    <w:rsid w:val="00033263"/>
    <w:rsid w:val="000360F1"/>
    <w:rsid w:val="00046C3F"/>
    <w:rsid w:val="0006237D"/>
    <w:rsid w:val="00097BF7"/>
    <w:rsid w:val="000A6EC0"/>
    <w:rsid w:val="000B2F2A"/>
    <w:rsid w:val="000B4831"/>
    <w:rsid w:val="000B592F"/>
    <w:rsid w:val="000C3445"/>
    <w:rsid w:val="000C5438"/>
    <w:rsid w:val="000C65BE"/>
    <w:rsid w:val="000E64FD"/>
    <w:rsid w:val="000F2A69"/>
    <w:rsid w:val="000F5253"/>
    <w:rsid w:val="00102F11"/>
    <w:rsid w:val="001176B3"/>
    <w:rsid w:val="00134BCC"/>
    <w:rsid w:val="00135F95"/>
    <w:rsid w:val="00146942"/>
    <w:rsid w:val="001545FF"/>
    <w:rsid w:val="00160B41"/>
    <w:rsid w:val="00170A37"/>
    <w:rsid w:val="00183DCE"/>
    <w:rsid w:val="001840B0"/>
    <w:rsid w:val="001A26EF"/>
    <w:rsid w:val="001A680B"/>
    <w:rsid w:val="001C061B"/>
    <w:rsid w:val="001D0441"/>
    <w:rsid w:val="001D18AC"/>
    <w:rsid w:val="001D3EE3"/>
    <w:rsid w:val="001E2901"/>
    <w:rsid w:val="001E4AEE"/>
    <w:rsid w:val="001F0CBE"/>
    <w:rsid w:val="001F6FEF"/>
    <w:rsid w:val="001F7235"/>
    <w:rsid w:val="001F758B"/>
    <w:rsid w:val="00205E80"/>
    <w:rsid w:val="00215D96"/>
    <w:rsid w:val="00215EA7"/>
    <w:rsid w:val="00224052"/>
    <w:rsid w:val="0023652F"/>
    <w:rsid w:val="00237F73"/>
    <w:rsid w:val="00246D86"/>
    <w:rsid w:val="00264D0E"/>
    <w:rsid w:val="00267252"/>
    <w:rsid w:val="0027293D"/>
    <w:rsid w:val="00283BD0"/>
    <w:rsid w:val="00284009"/>
    <w:rsid w:val="002855CA"/>
    <w:rsid w:val="00285A00"/>
    <w:rsid w:val="002A4862"/>
    <w:rsid w:val="002C499C"/>
    <w:rsid w:val="002D031C"/>
    <w:rsid w:val="002D0D01"/>
    <w:rsid w:val="002E0AC6"/>
    <w:rsid w:val="002E303C"/>
    <w:rsid w:val="002E5A2A"/>
    <w:rsid w:val="002E7F47"/>
    <w:rsid w:val="00310A16"/>
    <w:rsid w:val="00332DAA"/>
    <w:rsid w:val="00340B97"/>
    <w:rsid w:val="00347635"/>
    <w:rsid w:val="003510D3"/>
    <w:rsid w:val="00380041"/>
    <w:rsid w:val="003818BF"/>
    <w:rsid w:val="00393C6A"/>
    <w:rsid w:val="003A58E4"/>
    <w:rsid w:val="003C46F1"/>
    <w:rsid w:val="003C586C"/>
    <w:rsid w:val="003F0151"/>
    <w:rsid w:val="003F637E"/>
    <w:rsid w:val="003F705F"/>
    <w:rsid w:val="00437632"/>
    <w:rsid w:val="00441AED"/>
    <w:rsid w:val="004458BF"/>
    <w:rsid w:val="00447CC4"/>
    <w:rsid w:val="00453C63"/>
    <w:rsid w:val="00456E90"/>
    <w:rsid w:val="0047004C"/>
    <w:rsid w:val="004742B8"/>
    <w:rsid w:val="00485794"/>
    <w:rsid w:val="00495382"/>
    <w:rsid w:val="00496B6D"/>
    <w:rsid w:val="004B6990"/>
    <w:rsid w:val="004C23D2"/>
    <w:rsid w:val="004D210E"/>
    <w:rsid w:val="004D4858"/>
    <w:rsid w:val="004D7FC7"/>
    <w:rsid w:val="004E3B0B"/>
    <w:rsid w:val="004F0761"/>
    <w:rsid w:val="00512377"/>
    <w:rsid w:val="0052072D"/>
    <w:rsid w:val="00522275"/>
    <w:rsid w:val="00524202"/>
    <w:rsid w:val="005269FD"/>
    <w:rsid w:val="00535EED"/>
    <w:rsid w:val="0055772A"/>
    <w:rsid w:val="005606B5"/>
    <w:rsid w:val="00563D4D"/>
    <w:rsid w:val="00586E0D"/>
    <w:rsid w:val="00591B8F"/>
    <w:rsid w:val="005930EB"/>
    <w:rsid w:val="005979FF"/>
    <w:rsid w:val="005A1ADB"/>
    <w:rsid w:val="005A7819"/>
    <w:rsid w:val="005B0807"/>
    <w:rsid w:val="005D3BE8"/>
    <w:rsid w:val="00613C1E"/>
    <w:rsid w:val="006446A4"/>
    <w:rsid w:val="00647B54"/>
    <w:rsid w:val="0066261F"/>
    <w:rsid w:val="00666B38"/>
    <w:rsid w:val="00666FA6"/>
    <w:rsid w:val="0069368E"/>
    <w:rsid w:val="006A24E1"/>
    <w:rsid w:val="006A43AD"/>
    <w:rsid w:val="006B7BD1"/>
    <w:rsid w:val="006D10D6"/>
    <w:rsid w:val="006D2C71"/>
    <w:rsid w:val="006D3CE8"/>
    <w:rsid w:val="006D4722"/>
    <w:rsid w:val="006D4E01"/>
    <w:rsid w:val="006E0233"/>
    <w:rsid w:val="006F318E"/>
    <w:rsid w:val="007054F2"/>
    <w:rsid w:val="0070724B"/>
    <w:rsid w:val="007110E0"/>
    <w:rsid w:val="00717547"/>
    <w:rsid w:val="00720C87"/>
    <w:rsid w:val="007233AA"/>
    <w:rsid w:val="00735A0A"/>
    <w:rsid w:val="00736092"/>
    <w:rsid w:val="00747A48"/>
    <w:rsid w:val="00760C1F"/>
    <w:rsid w:val="00760F17"/>
    <w:rsid w:val="007621F9"/>
    <w:rsid w:val="00766FF4"/>
    <w:rsid w:val="007726B9"/>
    <w:rsid w:val="00772771"/>
    <w:rsid w:val="007920FF"/>
    <w:rsid w:val="00797C39"/>
    <w:rsid w:val="007A0D39"/>
    <w:rsid w:val="007A27C7"/>
    <w:rsid w:val="007B39E2"/>
    <w:rsid w:val="007B5D86"/>
    <w:rsid w:val="007C37AE"/>
    <w:rsid w:val="00800537"/>
    <w:rsid w:val="00811CA1"/>
    <w:rsid w:val="00842900"/>
    <w:rsid w:val="00847761"/>
    <w:rsid w:val="00850804"/>
    <w:rsid w:val="00850BED"/>
    <w:rsid w:val="0085347C"/>
    <w:rsid w:val="00855D74"/>
    <w:rsid w:val="00862DD8"/>
    <w:rsid w:val="0086541B"/>
    <w:rsid w:val="00866398"/>
    <w:rsid w:val="00867153"/>
    <w:rsid w:val="00874730"/>
    <w:rsid w:val="008767F0"/>
    <w:rsid w:val="00883E2E"/>
    <w:rsid w:val="00893D1B"/>
    <w:rsid w:val="00897A7D"/>
    <w:rsid w:val="008A4F62"/>
    <w:rsid w:val="008A7BD7"/>
    <w:rsid w:val="008B200D"/>
    <w:rsid w:val="008B23E8"/>
    <w:rsid w:val="008B70A1"/>
    <w:rsid w:val="008B7818"/>
    <w:rsid w:val="008C0C86"/>
    <w:rsid w:val="008D10C7"/>
    <w:rsid w:val="008D5FA2"/>
    <w:rsid w:val="008D6C69"/>
    <w:rsid w:val="008E3E75"/>
    <w:rsid w:val="008E5478"/>
    <w:rsid w:val="008E73CC"/>
    <w:rsid w:val="009038DE"/>
    <w:rsid w:val="009104F7"/>
    <w:rsid w:val="00910A7A"/>
    <w:rsid w:val="00912276"/>
    <w:rsid w:val="00917215"/>
    <w:rsid w:val="0092428A"/>
    <w:rsid w:val="009352B1"/>
    <w:rsid w:val="00936A85"/>
    <w:rsid w:val="00937975"/>
    <w:rsid w:val="00937A94"/>
    <w:rsid w:val="00941347"/>
    <w:rsid w:val="00942E15"/>
    <w:rsid w:val="00942EEC"/>
    <w:rsid w:val="009545E1"/>
    <w:rsid w:val="00965BAF"/>
    <w:rsid w:val="00966014"/>
    <w:rsid w:val="009734DF"/>
    <w:rsid w:val="00973D45"/>
    <w:rsid w:val="00982300"/>
    <w:rsid w:val="00994607"/>
    <w:rsid w:val="009A2243"/>
    <w:rsid w:val="009A387C"/>
    <w:rsid w:val="009B6409"/>
    <w:rsid w:val="009B71C8"/>
    <w:rsid w:val="009D1029"/>
    <w:rsid w:val="009D157D"/>
    <w:rsid w:val="009D26B6"/>
    <w:rsid w:val="009D6214"/>
    <w:rsid w:val="009E77FA"/>
    <w:rsid w:val="00A000DC"/>
    <w:rsid w:val="00A02BA0"/>
    <w:rsid w:val="00A04243"/>
    <w:rsid w:val="00A12AF3"/>
    <w:rsid w:val="00A207DA"/>
    <w:rsid w:val="00A32FEC"/>
    <w:rsid w:val="00A33024"/>
    <w:rsid w:val="00A33BEE"/>
    <w:rsid w:val="00A403BD"/>
    <w:rsid w:val="00A52006"/>
    <w:rsid w:val="00A74F76"/>
    <w:rsid w:val="00A778C7"/>
    <w:rsid w:val="00A94840"/>
    <w:rsid w:val="00A95F41"/>
    <w:rsid w:val="00AA0A65"/>
    <w:rsid w:val="00AA4243"/>
    <w:rsid w:val="00AB3542"/>
    <w:rsid w:val="00AC1833"/>
    <w:rsid w:val="00AC3164"/>
    <w:rsid w:val="00AC3C5D"/>
    <w:rsid w:val="00AD12DA"/>
    <w:rsid w:val="00AD7E0D"/>
    <w:rsid w:val="00AE2763"/>
    <w:rsid w:val="00AE55D0"/>
    <w:rsid w:val="00AE74B0"/>
    <w:rsid w:val="00AF154A"/>
    <w:rsid w:val="00AF28C7"/>
    <w:rsid w:val="00AF36D0"/>
    <w:rsid w:val="00B0296E"/>
    <w:rsid w:val="00B050B9"/>
    <w:rsid w:val="00B05AAC"/>
    <w:rsid w:val="00B17155"/>
    <w:rsid w:val="00B26C0D"/>
    <w:rsid w:val="00B27B85"/>
    <w:rsid w:val="00B31C33"/>
    <w:rsid w:val="00B50730"/>
    <w:rsid w:val="00B52645"/>
    <w:rsid w:val="00B74693"/>
    <w:rsid w:val="00B81570"/>
    <w:rsid w:val="00BA5E7B"/>
    <w:rsid w:val="00BA75C9"/>
    <w:rsid w:val="00BB4F96"/>
    <w:rsid w:val="00BC0846"/>
    <w:rsid w:val="00BC271D"/>
    <w:rsid w:val="00BC689D"/>
    <w:rsid w:val="00BE1669"/>
    <w:rsid w:val="00BF03C9"/>
    <w:rsid w:val="00C06EAB"/>
    <w:rsid w:val="00C1640C"/>
    <w:rsid w:val="00C21E64"/>
    <w:rsid w:val="00C278A1"/>
    <w:rsid w:val="00C34984"/>
    <w:rsid w:val="00C452D4"/>
    <w:rsid w:val="00C50116"/>
    <w:rsid w:val="00C53B41"/>
    <w:rsid w:val="00C62A21"/>
    <w:rsid w:val="00C64C11"/>
    <w:rsid w:val="00C65967"/>
    <w:rsid w:val="00C7197A"/>
    <w:rsid w:val="00C9289B"/>
    <w:rsid w:val="00C935A3"/>
    <w:rsid w:val="00CB421B"/>
    <w:rsid w:val="00CB610C"/>
    <w:rsid w:val="00CC64D2"/>
    <w:rsid w:val="00CD20DB"/>
    <w:rsid w:val="00D0078D"/>
    <w:rsid w:val="00D1684C"/>
    <w:rsid w:val="00D334E4"/>
    <w:rsid w:val="00D34B95"/>
    <w:rsid w:val="00D50830"/>
    <w:rsid w:val="00D61840"/>
    <w:rsid w:val="00D61C46"/>
    <w:rsid w:val="00D6386B"/>
    <w:rsid w:val="00D67B68"/>
    <w:rsid w:val="00D72364"/>
    <w:rsid w:val="00D73E6E"/>
    <w:rsid w:val="00D8111A"/>
    <w:rsid w:val="00D84694"/>
    <w:rsid w:val="00D933AC"/>
    <w:rsid w:val="00DA1623"/>
    <w:rsid w:val="00DD23B8"/>
    <w:rsid w:val="00DD3B75"/>
    <w:rsid w:val="00DF11EA"/>
    <w:rsid w:val="00DF2AE8"/>
    <w:rsid w:val="00DF315E"/>
    <w:rsid w:val="00DF406C"/>
    <w:rsid w:val="00DF5F67"/>
    <w:rsid w:val="00E04F4D"/>
    <w:rsid w:val="00E130A8"/>
    <w:rsid w:val="00E13FD0"/>
    <w:rsid w:val="00E179E6"/>
    <w:rsid w:val="00E33929"/>
    <w:rsid w:val="00E40C94"/>
    <w:rsid w:val="00E445A2"/>
    <w:rsid w:val="00E4510E"/>
    <w:rsid w:val="00E504EF"/>
    <w:rsid w:val="00E6168C"/>
    <w:rsid w:val="00E65F1D"/>
    <w:rsid w:val="00E67310"/>
    <w:rsid w:val="00E67F3F"/>
    <w:rsid w:val="00E7075C"/>
    <w:rsid w:val="00E76BEC"/>
    <w:rsid w:val="00E82AD9"/>
    <w:rsid w:val="00E931B7"/>
    <w:rsid w:val="00EB4695"/>
    <w:rsid w:val="00ED0CD4"/>
    <w:rsid w:val="00ED49CF"/>
    <w:rsid w:val="00ED576E"/>
    <w:rsid w:val="00ED745F"/>
    <w:rsid w:val="00EE5059"/>
    <w:rsid w:val="00EE6376"/>
    <w:rsid w:val="00EF1539"/>
    <w:rsid w:val="00EF5C6D"/>
    <w:rsid w:val="00F041F9"/>
    <w:rsid w:val="00F07718"/>
    <w:rsid w:val="00F27CF9"/>
    <w:rsid w:val="00F30AA2"/>
    <w:rsid w:val="00F3218C"/>
    <w:rsid w:val="00F33440"/>
    <w:rsid w:val="00F346BD"/>
    <w:rsid w:val="00F44AEF"/>
    <w:rsid w:val="00F647D1"/>
    <w:rsid w:val="00F65AA1"/>
    <w:rsid w:val="00F75176"/>
    <w:rsid w:val="00F770B1"/>
    <w:rsid w:val="00F832BF"/>
    <w:rsid w:val="00F83305"/>
    <w:rsid w:val="00F84B89"/>
    <w:rsid w:val="00F85D24"/>
    <w:rsid w:val="00F914F9"/>
    <w:rsid w:val="00FA22AB"/>
    <w:rsid w:val="00FA7961"/>
    <w:rsid w:val="00FB2B0C"/>
    <w:rsid w:val="00FE74D4"/>
    <w:rsid w:val="00FF4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B3F54D"/>
  <w15:docId w15:val="{62D06879-CF48-4DB5-9CE2-7190E8A19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47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4D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B7B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7BD1"/>
  </w:style>
  <w:style w:type="paragraph" w:styleId="a7">
    <w:name w:val="footer"/>
    <w:basedOn w:val="a"/>
    <w:link w:val="a8"/>
    <w:uiPriority w:val="99"/>
    <w:unhideWhenUsed/>
    <w:rsid w:val="006B7B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7B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14</cp:revision>
  <dcterms:created xsi:type="dcterms:W3CDTF">2024-01-11T09:18:00Z</dcterms:created>
  <dcterms:modified xsi:type="dcterms:W3CDTF">2024-01-15T11:22:00Z</dcterms:modified>
</cp:coreProperties>
</file>