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E5" w:rsidRPr="00EB5462" w:rsidRDefault="00F23EE5" w:rsidP="00F23EE5">
      <w:pPr>
        <w:pStyle w:val="a3"/>
        <w:tabs>
          <w:tab w:val="left" w:pos="1134"/>
        </w:tabs>
        <w:spacing w:after="0" w:line="240" w:lineRule="auto"/>
        <w:ind w:left="0" w:right="-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B5462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23EE5" w:rsidRPr="00234C47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sz w:val="24"/>
          <w:szCs w:val="24"/>
        </w:rPr>
      </w:pPr>
      <w:r w:rsidRPr="00234C47">
        <w:rPr>
          <w:rFonts w:ascii="Times New Roman" w:hAnsi="Times New Roman"/>
          <w:sz w:val="24"/>
          <w:szCs w:val="24"/>
        </w:rPr>
        <w:t>детский сад №137</w:t>
      </w:r>
    </w:p>
    <w:p w:rsidR="00F23EE5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F23EE5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F23EE5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F23EE5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F23EE5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F23EE5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F23EE5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F23EE5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F23EE5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F23EE5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F23EE5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F23EE5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F23EE5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F23EE5" w:rsidRPr="006F2467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8"/>
          <w:szCs w:val="24"/>
        </w:rPr>
      </w:pPr>
    </w:p>
    <w:p w:rsidR="00F23EE5" w:rsidRPr="00DE30D3" w:rsidRDefault="00F23EE5" w:rsidP="00F23E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E30D3">
        <w:rPr>
          <w:rFonts w:ascii="Times New Roman" w:hAnsi="Times New Roman"/>
          <w:b/>
          <w:sz w:val="24"/>
          <w:szCs w:val="24"/>
        </w:rPr>
        <w:t xml:space="preserve">Конспект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оздоровительного досуга</w:t>
      </w:r>
      <w:r w:rsidRPr="00DE30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с привлечением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родителей</w:t>
      </w:r>
      <w:r w:rsidRPr="00DE30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воспитанников</w:t>
      </w:r>
    </w:p>
    <w:p w:rsidR="00F23EE5" w:rsidRPr="00DE30D3" w:rsidRDefault="00F23EE5" w:rsidP="00F23E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Мой друг Велосипед</w:t>
      </w:r>
      <w:r w:rsidRPr="00DE30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F23EE5" w:rsidRPr="00DE30D3" w:rsidRDefault="00F23EE5" w:rsidP="00F23E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старший возраст</w:t>
      </w:r>
      <w:r w:rsidRPr="00DE30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F23EE5" w:rsidRPr="00DE30D3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F23EE5" w:rsidRPr="006F2467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F23EE5" w:rsidRPr="006F2467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F23EE5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F23EE5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F23EE5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F23EE5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F23EE5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F23EE5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F23EE5" w:rsidRPr="006F2467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F23EE5" w:rsidRPr="006F2467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F23EE5" w:rsidRPr="00EB5462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  <w:r w:rsidRPr="00EB5462">
        <w:rPr>
          <w:rFonts w:ascii="Times New Roman" w:hAnsi="Times New Roman"/>
          <w:sz w:val="24"/>
          <w:szCs w:val="24"/>
        </w:rPr>
        <w:t>инструктор по физической культуре</w:t>
      </w:r>
    </w:p>
    <w:p w:rsidR="00F23EE5" w:rsidRPr="00EB5462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  <w:r w:rsidRPr="00EB5462">
        <w:rPr>
          <w:rFonts w:ascii="Times New Roman" w:hAnsi="Times New Roman"/>
          <w:sz w:val="24"/>
          <w:szCs w:val="24"/>
        </w:rPr>
        <w:t>высшей квалификационной категории</w:t>
      </w:r>
    </w:p>
    <w:p w:rsidR="00F23EE5" w:rsidRPr="00EB5462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  <w:r w:rsidRPr="00EB5462">
        <w:rPr>
          <w:rFonts w:ascii="Times New Roman" w:hAnsi="Times New Roman"/>
          <w:sz w:val="24"/>
          <w:szCs w:val="24"/>
        </w:rPr>
        <w:t>Лебедева Любовь Геннадьевна</w:t>
      </w:r>
    </w:p>
    <w:p w:rsidR="00F23EE5" w:rsidRPr="00EB5462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F23EE5" w:rsidRPr="00EB5462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F23EE5" w:rsidRPr="00EB5462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F23EE5" w:rsidRPr="00EB5462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F23EE5" w:rsidRPr="00EB5462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F23EE5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F23EE5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F23EE5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F23EE5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F23EE5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F23EE5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F23EE5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F23EE5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F23EE5" w:rsidRPr="00EB5462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F23EE5" w:rsidRPr="00EB5462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F23EE5" w:rsidRPr="00EB5462" w:rsidRDefault="00F23EE5" w:rsidP="00F23EE5">
      <w:pPr>
        <w:pStyle w:val="a3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sz w:val="24"/>
          <w:szCs w:val="24"/>
        </w:rPr>
      </w:pPr>
    </w:p>
    <w:p w:rsidR="00F23EE5" w:rsidRPr="00EB5462" w:rsidRDefault="00F23EE5" w:rsidP="00F23EE5">
      <w:pPr>
        <w:pStyle w:val="a3"/>
        <w:tabs>
          <w:tab w:val="left" w:pos="1134"/>
        </w:tabs>
        <w:spacing w:after="0" w:line="240" w:lineRule="auto"/>
        <w:ind w:left="0" w:right="-1"/>
        <w:jc w:val="center"/>
        <w:rPr>
          <w:rFonts w:ascii="Times New Roman" w:hAnsi="Times New Roman"/>
          <w:sz w:val="24"/>
          <w:szCs w:val="24"/>
        </w:rPr>
      </w:pPr>
      <w:r w:rsidRPr="00EB5462">
        <w:rPr>
          <w:rFonts w:ascii="Times New Roman" w:hAnsi="Times New Roman"/>
          <w:sz w:val="24"/>
          <w:szCs w:val="24"/>
        </w:rPr>
        <w:t>Нижегородской области</w:t>
      </w:r>
    </w:p>
    <w:p w:rsidR="00F23EE5" w:rsidRPr="00EB5462" w:rsidRDefault="00F23EE5" w:rsidP="00F23EE5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B5462">
        <w:rPr>
          <w:rFonts w:ascii="Times New Roman" w:hAnsi="Times New Roman"/>
          <w:sz w:val="24"/>
          <w:szCs w:val="24"/>
        </w:rPr>
        <w:t>г. Дзержинск,</w:t>
      </w:r>
    </w:p>
    <w:p w:rsidR="00F23EE5" w:rsidRPr="00D95356" w:rsidRDefault="00F23EE5" w:rsidP="00F23EE5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</w:t>
      </w:r>
    </w:p>
    <w:p w:rsidR="00322AF1" w:rsidRPr="001877A9" w:rsidRDefault="00322AF1" w:rsidP="001877A9">
      <w:pPr>
        <w:tabs>
          <w:tab w:val="left" w:pos="1134"/>
        </w:tabs>
        <w:spacing w:after="0" w:line="360" w:lineRule="auto"/>
        <w:ind w:left="720"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2AF1" w:rsidRPr="00A85AE8" w:rsidRDefault="00322AF1" w:rsidP="00322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A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A85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A8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2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2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Пропоганда</w:t>
      </w:r>
      <w:proofErr w:type="spellEnd"/>
      <w:r w:rsidR="00F2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ЗОЖ в семьях воспитанников. </w:t>
      </w:r>
      <w:r w:rsidRPr="00A8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детей старшего дошкольного возраста первоначальных знаний о правилах безопасного поведения во время катания на велосипеде, прививать любовь к велоспорту. </w:t>
      </w:r>
    </w:p>
    <w:p w:rsidR="00322AF1" w:rsidRPr="00A85AE8" w:rsidRDefault="00322AF1" w:rsidP="00322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5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322AF1" w:rsidRPr="00A85AE8" w:rsidRDefault="00322AF1" w:rsidP="00322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</w:t>
      </w:r>
      <w:r w:rsidRPr="00A85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322AF1" w:rsidRPr="00A85AE8" w:rsidRDefault="00322AF1" w:rsidP="00322A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детей старшего дошкольного возраста о правилах дорожного движения;</w:t>
      </w:r>
    </w:p>
    <w:p w:rsidR="00322AF1" w:rsidRPr="00A85AE8" w:rsidRDefault="00322AF1" w:rsidP="00322A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знания детей об элементарных правилах езды на велосипеде, о мерах безопасности езды на велосипеде;</w:t>
      </w:r>
    </w:p>
    <w:p w:rsidR="00322AF1" w:rsidRPr="00A85AE8" w:rsidRDefault="00322AF1" w:rsidP="00322A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грамотного пешехода и велосипедиста;</w:t>
      </w:r>
    </w:p>
    <w:p w:rsidR="00322AF1" w:rsidRPr="00A85AE8" w:rsidRDefault="00322AF1" w:rsidP="00322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A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Развивающие:</w:t>
      </w:r>
    </w:p>
    <w:p w:rsidR="00322AF1" w:rsidRPr="00A85AE8" w:rsidRDefault="00322AF1" w:rsidP="00322A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внимание, наблюдательность при выполнении задания;</w:t>
      </w:r>
    </w:p>
    <w:p w:rsidR="00322AF1" w:rsidRPr="00A85AE8" w:rsidRDefault="00322AF1" w:rsidP="00322A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– смелость, ловкость, силу, быстроту, умение ориентироваться в пространстве.</w:t>
      </w:r>
    </w:p>
    <w:p w:rsidR="00322AF1" w:rsidRPr="00A85AE8" w:rsidRDefault="00322AF1" w:rsidP="00322A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коммуникативные навыки и связную речь, активизировать словарь по теме;</w:t>
      </w:r>
    </w:p>
    <w:p w:rsidR="00322AF1" w:rsidRPr="00A85AE8" w:rsidRDefault="00322AF1" w:rsidP="00322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A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322AF1" w:rsidRPr="00A85AE8" w:rsidRDefault="00322AF1" w:rsidP="00322A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культуру поведения с целью предупреждения детского дорожно-транспортного травматизма;</w:t>
      </w:r>
    </w:p>
    <w:p w:rsidR="00322AF1" w:rsidRPr="00A85AE8" w:rsidRDefault="00322AF1" w:rsidP="00322A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уважительное отношение к правилам дорожного движения;</w:t>
      </w:r>
    </w:p>
    <w:p w:rsidR="00322AF1" w:rsidRPr="00A85AE8" w:rsidRDefault="00322AF1" w:rsidP="00322A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положительную эмоциональную атмосферу</w:t>
      </w:r>
      <w:r w:rsidR="00F2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через взаимодействие с родителями</w:t>
      </w:r>
      <w:r w:rsidRPr="00A8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2AF1" w:rsidRPr="00A85AE8" w:rsidRDefault="00322AF1" w:rsidP="00322AF1">
      <w:pPr>
        <w:pStyle w:val="c4"/>
        <w:shd w:val="clear" w:color="auto" w:fill="FFFFFF"/>
        <w:spacing w:before="0" w:beforeAutospacing="0" w:after="0" w:afterAutospacing="0"/>
        <w:ind w:left="-426" w:firstLine="426"/>
        <w:rPr>
          <w:color w:val="000000"/>
        </w:rPr>
      </w:pPr>
      <w:r w:rsidRPr="00A85AE8">
        <w:rPr>
          <w:b/>
          <w:bCs/>
          <w:i/>
          <w:iCs/>
          <w:color w:val="000000"/>
        </w:rPr>
        <w:t>Участники:</w:t>
      </w:r>
      <w:r w:rsidRPr="00A85AE8">
        <w:rPr>
          <w:color w:val="000000"/>
        </w:rPr>
        <w:t> дети старшей и подготовительной группы, воспитатели, инструктор по физической культуре.</w:t>
      </w:r>
    </w:p>
    <w:p w:rsidR="00322AF1" w:rsidRPr="00A85AE8" w:rsidRDefault="00322AF1" w:rsidP="00322AF1">
      <w:pPr>
        <w:pStyle w:val="c4"/>
        <w:shd w:val="clear" w:color="auto" w:fill="FFFFFF"/>
        <w:spacing w:before="0" w:beforeAutospacing="0" w:after="0" w:afterAutospacing="0"/>
        <w:ind w:left="-426" w:firstLine="426"/>
        <w:rPr>
          <w:color w:val="000000"/>
        </w:rPr>
      </w:pPr>
      <w:r w:rsidRPr="00A85AE8">
        <w:rPr>
          <w:b/>
          <w:bCs/>
          <w:i/>
          <w:iCs/>
          <w:color w:val="000000"/>
        </w:rPr>
        <w:t>Предварительная работа:</w:t>
      </w:r>
      <w:r w:rsidRPr="00A85AE8">
        <w:rPr>
          <w:color w:val="000000"/>
        </w:rPr>
        <w:t xml:space="preserve"> Разучить с детьми стихи, закрепить знания о дорожных знаках, познакомить с историей велосипеда, его строении, об экипировке велосипедиста, изготовить плакаты, оформить выставку детского рисунка о ПДД для велосипедистов.</w:t>
      </w:r>
    </w:p>
    <w:p w:rsidR="00322AF1" w:rsidRPr="00A85AE8" w:rsidRDefault="00322AF1" w:rsidP="00322AF1">
      <w:pPr>
        <w:pStyle w:val="c4"/>
        <w:shd w:val="clear" w:color="auto" w:fill="FFFFFF"/>
        <w:spacing w:before="0" w:beforeAutospacing="0" w:after="0" w:afterAutospacing="0"/>
        <w:ind w:left="-426" w:firstLine="426"/>
        <w:jc w:val="center"/>
        <w:rPr>
          <w:b/>
          <w:color w:val="000000"/>
        </w:rPr>
      </w:pPr>
      <w:r w:rsidRPr="00A85AE8">
        <w:rPr>
          <w:b/>
          <w:color w:val="000000"/>
        </w:rPr>
        <w:t>Ход праздника:</w:t>
      </w:r>
    </w:p>
    <w:p w:rsidR="00322AF1" w:rsidRPr="00A85AE8" w:rsidRDefault="00322AF1" w:rsidP="00322AF1">
      <w:pPr>
        <w:pStyle w:val="c4"/>
        <w:shd w:val="clear" w:color="auto" w:fill="FFFFFF"/>
        <w:spacing w:before="0" w:beforeAutospacing="0" w:after="0" w:afterAutospacing="0"/>
        <w:ind w:left="-426" w:firstLine="426"/>
        <w:rPr>
          <w:color w:val="000000"/>
        </w:rPr>
      </w:pPr>
      <w:r w:rsidRPr="00A85AE8">
        <w:rPr>
          <w:rStyle w:val="c2"/>
          <w:b/>
          <w:color w:val="000000"/>
        </w:rPr>
        <w:t>Вед:</w:t>
      </w:r>
      <w:r w:rsidRPr="00A85AE8">
        <w:rPr>
          <w:rStyle w:val="c2"/>
          <w:color w:val="000000"/>
        </w:rPr>
        <w:t xml:space="preserve"> </w:t>
      </w:r>
      <w:r w:rsidRPr="00A85AE8">
        <w:rPr>
          <w:rStyle w:val="c8"/>
          <w:color w:val="000000"/>
        </w:rPr>
        <w:t>Внимание! Внимание!</w:t>
      </w:r>
    </w:p>
    <w:p w:rsidR="00322AF1" w:rsidRPr="00A85AE8" w:rsidRDefault="00322AF1" w:rsidP="00322AF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85AE8">
        <w:rPr>
          <w:rStyle w:val="c8"/>
          <w:color w:val="000000"/>
        </w:rPr>
        <w:t xml:space="preserve">   Начинаем наше соревнование,</w:t>
      </w:r>
    </w:p>
    <w:p w:rsidR="00322AF1" w:rsidRPr="00A85AE8" w:rsidRDefault="00322AF1" w:rsidP="00322AF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85AE8">
        <w:rPr>
          <w:rStyle w:val="c8"/>
          <w:color w:val="000000"/>
        </w:rPr>
        <w:t xml:space="preserve">   Соревнование необычное,</w:t>
      </w:r>
    </w:p>
    <w:p w:rsidR="00322AF1" w:rsidRPr="00A85AE8" w:rsidRDefault="00322AF1" w:rsidP="00322AF1">
      <w:pPr>
        <w:pStyle w:val="c4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  <w:r w:rsidRPr="00A85AE8">
        <w:rPr>
          <w:rStyle w:val="c8"/>
          <w:color w:val="000000"/>
        </w:rPr>
        <w:t xml:space="preserve">   От других - </w:t>
      </w:r>
      <w:proofErr w:type="gramStart"/>
      <w:r w:rsidRPr="00A85AE8">
        <w:rPr>
          <w:rStyle w:val="c8"/>
          <w:color w:val="000000"/>
        </w:rPr>
        <w:t>отличное</w:t>
      </w:r>
      <w:proofErr w:type="gramEnd"/>
      <w:r w:rsidRPr="00A85AE8">
        <w:rPr>
          <w:rStyle w:val="c8"/>
          <w:color w:val="000000"/>
        </w:rPr>
        <w:t>!</w:t>
      </w:r>
    </w:p>
    <w:p w:rsidR="00322AF1" w:rsidRPr="00A85AE8" w:rsidRDefault="00322AF1" w:rsidP="00322AF1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5AE8">
        <w:rPr>
          <w:rStyle w:val="c2"/>
          <w:color w:val="000000"/>
        </w:rPr>
        <w:t>Чтоб здоровым быть сполна</w:t>
      </w:r>
    </w:p>
    <w:p w:rsidR="00322AF1" w:rsidRPr="00A85AE8" w:rsidRDefault="00322AF1" w:rsidP="00322AF1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5AE8">
        <w:rPr>
          <w:rStyle w:val="c2"/>
          <w:color w:val="000000"/>
        </w:rPr>
        <w:t>Физкультура всем нужна</w:t>
      </w:r>
    </w:p>
    <w:p w:rsidR="00322AF1" w:rsidRPr="00A85AE8" w:rsidRDefault="00322AF1" w:rsidP="00322AF1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5AE8">
        <w:rPr>
          <w:rStyle w:val="c2"/>
          <w:color w:val="000000"/>
        </w:rPr>
        <w:t>Для начала по порядку</w:t>
      </w:r>
    </w:p>
    <w:p w:rsidR="00322AF1" w:rsidRPr="00A85AE8" w:rsidRDefault="00322AF1" w:rsidP="00322AF1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5AE8">
        <w:rPr>
          <w:rStyle w:val="c2"/>
          <w:color w:val="000000"/>
        </w:rPr>
        <w:t>Вместе сделаем зарядку!</w:t>
      </w:r>
    </w:p>
    <w:p w:rsidR="00322AF1" w:rsidRPr="00A85AE8" w:rsidRDefault="00322AF1" w:rsidP="00322AF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85AE8">
        <w:rPr>
          <w:rStyle w:val="c2"/>
          <w:b/>
          <w:color w:val="000000"/>
        </w:rPr>
        <w:t>Реб</w:t>
      </w:r>
      <w:proofErr w:type="spellEnd"/>
      <w:r w:rsidRPr="00A85AE8">
        <w:rPr>
          <w:rStyle w:val="c2"/>
          <w:b/>
          <w:color w:val="000000"/>
        </w:rPr>
        <w:t>:</w:t>
      </w:r>
      <w:r w:rsidRPr="00A85AE8">
        <w:rPr>
          <w:color w:val="000000"/>
        </w:rPr>
        <w:t xml:space="preserve"> </w:t>
      </w:r>
      <w:r w:rsidRPr="00A85AE8">
        <w:rPr>
          <w:rStyle w:val="c2"/>
          <w:color w:val="000000"/>
        </w:rPr>
        <w:t>Нет, веселей занятия на свете, </w:t>
      </w:r>
    </w:p>
    <w:p w:rsidR="00322AF1" w:rsidRPr="00A85AE8" w:rsidRDefault="00322AF1" w:rsidP="00322AF1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85AE8">
        <w:rPr>
          <w:rStyle w:val="c2"/>
          <w:color w:val="000000"/>
        </w:rPr>
        <w:t>Чем прокатиться на велосипеде!</w:t>
      </w:r>
    </w:p>
    <w:p w:rsidR="00322AF1" w:rsidRPr="00A85AE8" w:rsidRDefault="00322AF1" w:rsidP="00322AF1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85AE8">
        <w:rPr>
          <w:rStyle w:val="c2"/>
          <w:color w:val="000000"/>
        </w:rPr>
        <w:t>Скорее в путь! Не мешкай у порога! </w:t>
      </w:r>
    </w:p>
    <w:p w:rsidR="00322AF1" w:rsidRPr="00A85AE8" w:rsidRDefault="00322AF1" w:rsidP="00322AF1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color w:val="000000"/>
        </w:rPr>
      </w:pPr>
      <w:r w:rsidRPr="00A85AE8">
        <w:rPr>
          <w:rStyle w:val="c2"/>
          <w:color w:val="000000"/>
        </w:rPr>
        <w:t>Под колесом послушная дорога.</w:t>
      </w:r>
    </w:p>
    <w:p w:rsidR="00322AF1" w:rsidRPr="00A85AE8" w:rsidRDefault="00322AF1" w:rsidP="00322AF1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5AE8">
        <w:rPr>
          <w:rStyle w:val="c0"/>
          <w:b/>
          <w:bCs/>
          <w:color w:val="000000"/>
        </w:rPr>
        <w:t>Вед</w:t>
      </w:r>
      <w:r w:rsidRPr="00A85AE8">
        <w:rPr>
          <w:rStyle w:val="c2"/>
          <w:color w:val="000000"/>
        </w:rPr>
        <w:t>: Начинаем соревнования. И, кто это к нам на метле летит?</w:t>
      </w:r>
    </w:p>
    <w:p w:rsidR="00322AF1" w:rsidRPr="00A85AE8" w:rsidRDefault="00322AF1" w:rsidP="00322AF1">
      <w:pPr>
        <w:pStyle w:val="c3"/>
        <w:shd w:val="clear" w:color="auto" w:fill="FFFFFF"/>
        <w:spacing w:before="0" w:beforeAutospacing="0" w:after="0" w:afterAutospacing="0"/>
      </w:pPr>
      <w:r w:rsidRPr="00A85AE8">
        <w:rPr>
          <w:rStyle w:val="c0"/>
          <w:b/>
          <w:bCs/>
        </w:rPr>
        <w:t>Баба - яга:</w:t>
      </w:r>
    </w:p>
    <w:p w:rsidR="00322AF1" w:rsidRPr="00A85AE8" w:rsidRDefault="00322AF1" w:rsidP="00322AF1">
      <w:pPr>
        <w:pStyle w:val="c3"/>
        <w:shd w:val="clear" w:color="auto" w:fill="FFFFFF"/>
        <w:spacing w:before="0" w:beforeAutospacing="0" w:after="0" w:afterAutospacing="0"/>
      </w:pPr>
      <w:r w:rsidRPr="00A85AE8">
        <w:rPr>
          <w:rStyle w:val="c2"/>
        </w:rPr>
        <w:t>Здорово ребятишки, девчонки и мальчишки</w:t>
      </w:r>
      <w:r w:rsidR="00F23EE5">
        <w:rPr>
          <w:rStyle w:val="c2"/>
        </w:rPr>
        <w:t>, а так же их родители.</w:t>
      </w:r>
    </w:p>
    <w:p w:rsidR="00322AF1" w:rsidRPr="00A85AE8" w:rsidRDefault="00322AF1" w:rsidP="00322AF1">
      <w:pPr>
        <w:pStyle w:val="c3"/>
        <w:shd w:val="clear" w:color="auto" w:fill="FFFFFF"/>
        <w:spacing w:before="0" w:beforeAutospacing="0" w:after="0" w:afterAutospacing="0"/>
      </w:pPr>
      <w:r w:rsidRPr="00A85AE8">
        <w:rPr>
          <w:rStyle w:val="c2"/>
        </w:rPr>
        <w:t>Вы меня здесь все узнали, кто пришел к вам угадали?</w:t>
      </w:r>
    </w:p>
    <w:p w:rsidR="00322AF1" w:rsidRPr="00A85AE8" w:rsidRDefault="00322AF1" w:rsidP="00322AF1">
      <w:pPr>
        <w:pStyle w:val="c3"/>
        <w:shd w:val="clear" w:color="auto" w:fill="FFFFFF"/>
        <w:spacing w:before="0" w:beforeAutospacing="0" w:after="0" w:afterAutospacing="0"/>
      </w:pPr>
      <w:proofErr w:type="gramStart"/>
      <w:r w:rsidRPr="00A85AE8">
        <w:rPr>
          <w:rStyle w:val="c2"/>
        </w:rPr>
        <w:t>(Да.</w:t>
      </w:r>
      <w:proofErr w:type="gramEnd"/>
      <w:r w:rsidRPr="00A85AE8">
        <w:rPr>
          <w:rStyle w:val="c2"/>
        </w:rPr>
        <w:t xml:space="preserve"> Баб</w:t>
      </w:r>
      <w:proofErr w:type="gramStart"/>
      <w:r w:rsidRPr="00A85AE8">
        <w:rPr>
          <w:rStyle w:val="c2"/>
        </w:rPr>
        <w:t>а-</w:t>
      </w:r>
      <w:proofErr w:type="gramEnd"/>
      <w:r w:rsidRPr="00A85AE8">
        <w:rPr>
          <w:rStyle w:val="c2"/>
        </w:rPr>
        <w:t xml:space="preserve"> яга)</w:t>
      </w:r>
    </w:p>
    <w:p w:rsidR="00322AF1" w:rsidRPr="00A85AE8" w:rsidRDefault="00322AF1" w:rsidP="00322AF1">
      <w:pPr>
        <w:pStyle w:val="c3"/>
        <w:shd w:val="clear" w:color="auto" w:fill="FFFFFF"/>
        <w:spacing w:before="0" w:beforeAutospacing="0" w:after="0" w:afterAutospacing="0"/>
        <w:rPr>
          <w:rStyle w:val="c2"/>
        </w:rPr>
      </w:pPr>
      <w:r w:rsidRPr="00A85AE8">
        <w:rPr>
          <w:rStyle w:val="c2"/>
        </w:rPr>
        <w:t xml:space="preserve">Я лечу в свой сказочный лес на своей метле. Но что-то она </w:t>
      </w:r>
      <w:proofErr w:type="gramStart"/>
      <w:r w:rsidRPr="00A85AE8">
        <w:rPr>
          <w:rStyle w:val="c2"/>
        </w:rPr>
        <w:t>барахлит</w:t>
      </w:r>
      <w:proofErr w:type="gramEnd"/>
      <w:r w:rsidRPr="00A85AE8">
        <w:rPr>
          <w:rStyle w:val="c2"/>
        </w:rPr>
        <w:t>. Вы не знаете, на чем еще можно быстро добраться. Дорогая узкая, тропка извилистая.</w:t>
      </w:r>
    </w:p>
    <w:p w:rsidR="00322AF1" w:rsidRPr="00A85AE8" w:rsidRDefault="00322AF1" w:rsidP="00322AF1">
      <w:pPr>
        <w:pStyle w:val="c3"/>
        <w:shd w:val="clear" w:color="auto" w:fill="FFFFFF"/>
        <w:spacing w:before="0" w:beforeAutospacing="0" w:after="0" w:afterAutospacing="0"/>
        <w:rPr>
          <w:rStyle w:val="c2"/>
        </w:rPr>
      </w:pPr>
      <w:r w:rsidRPr="00A85AE8">
        <w:rPr>
          <w:rStyle w:val="c2"/>
        </w:rPr>
        <w:t>(На велосипеде, на самокате)</w:t>
      </w:r>
    </w:p>
    <w:p w:rsidR="00322AF1" w:rsidRPr="00A85AE8" w:rsidRDefault="00322AF1" w:rsidP="00322AF1">
      <w:pPr>
        <w:pStyle w:val="c3"/>
        <w:shd w:val="clear" w:color="auto" w:fill="FFFFFF"/>
        <w:spacing w:before="0" w:beforeAutospacing="0" w:after="0" w:afterAutospacing="0"/>
      </w:pPr>
      <w:r w:rsidRPr="00A85AE8">
        <w:rPr>
          <w:rStyle w:val="c0"/>
          <w:b/>
          <w:bCs/>
        </w:rPr>
        <w:t>Баба - яга:</w:t>
      </w:r>
    </w:p>
    <w:p w:rsidR="00322AF1" w:rsidRPr="00A85AE8" w:rsidRDefault="00322AF1" w:rsidP="00322AF1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5AE8">
        <w:rPr>
          <w:rStyle w:val="c0"/>
          <w:b/>
          <w:bCs/>
          <w:color w:val="000000"/>
        </w:rPr>
        <w:t>:</w:t>
      </w:r>
      <w:r w:rsidRPr="00A85AE8">
        <w:rPr>
          <w:rStyle w:val="apple-converted-space"/>
          <w:b/>
          <w:bCs/>
          <w:color w:val="000000"/>
        </w:rPr>
        <w:t> </w:t>
      </w:r>
      <w:r w:rsidRPr="00A85AE8">
        <w:rPr>
          <w:rStyle w:val="c2"/>
          <w:color w:val="000000"/>
        </w:rPr>
        <w:t>Велосипед? А что это? А зачем это?</w:t>
      </w:r>
    </w:p>
    <w:p w:rsidR="00322AF1" w:rsidRPr="00A85AE8" w:rsidRDefault="00322AF1" w:rsidP="00322AF1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85AE8">
        <w:rPr>
          <w:rStyle w:val="c0"/>
          <w:b/>
          <w:bCs/>
          <w:color w:val="000000"/>
        </w:rPr>
        <w:t>Ребенок</w:t>
      </w:r>
      <w:r w:rsidRPr="00A85AE8">
        <w:rPr>
          <w:rStyle w:val="c2"/>
          <w:b/>
          <w:color w:val="000000"/>
        </w:rPr>
        <w:t>.  </w:t>
      </w:r>
    </w:p>
    <w:p w:rsidR="00322AF1" w:rsidRPr="00A85AE8" w:rsidRDefault="00322AF1" w:rsidP="00322AF1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85AE8">
        <w:rPr>
          <w:rStyle w:val="c2"/>
          <w:b/>
          <w:color w:val="000000"/>
        </w:rPr>
        <w:lastRenderedPageBreak/>
        <w:t>Вот педали я кручу </w:t>
      </w:r>
    </w:p>
    <w:p w:rsidR="00322AF1" w:rsidRPr="00A85AE8" w:rsidRDefault="00322AF1" w:rsidP="00322AF1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85AE8">
        <w:rPr>
          <w:rStyle w:val="c2"/>
          <w:b/>
          <w:color w:val="000000"/>
        </w:rPr>
        <w:t>И вперед стрелой лечу. </w:t>
      </w:r>
    </w:p>
    <w:p w:rsidR="00322AF1" w:rsidRPr="00A85AE8" w:rsidRDefault="00322AF1" w:rsidP="00322AF1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85AE8">
        <w:rPr>
          <w:rStyle w:val="c2"/>
          <w:b/>
          <w:color w:val="000000"/>
        </w:rPr>
        <w:t>Ух, блестят, вращаясь спицы,</w:t>
      </w:r>
    </w:p>
    <w:p w:rsidR="00322AF1" w:rsidRPr="00A85AE8" w:rsidRDefault="00322AF1" w:rsidP="00322AF1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85AE8">
        <w:rPr>
          <w:rStyle w:val="c2"/>
          <w:b/>
          <w:color w:val="000000"/>
        </w:rPr>
        <w:t>Руль на солнце серебриться,</w:t>
      </w:r>
    </w:p>
    <w:p w:rsidR="00322AF1" w:rsidRPr="00A85AE8" w:rsidRDefault="00322AF1" w:rsidP="00322AF1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85AE8">
        <w:rPr>
          <w:rStyle w:val="c2"/>
          <w:b/>
          <w:color w:val="000000"/>
        </w:rPr>
        <w:t>На пеньке оставил след –</w:t>
      </w:r>
    </w:p>
    <w:p w:rsidR="00322AF1" w:rsidRPr="00A85AE8" w:rsidRDefault="00322AF1" w:rsidP="00322AF1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  <w:r w:rsidRPr="00A85AE8">
        <w:rPr>
          <w:rStyle w:val="c2"/>
          <w:b/>
          <w:color w:val="000000"/>
        </w:rPr>
        <w:t>Быстрый мой велосипед!</w:t>
      </w:r>
    </w:p>
    <w:p w:rsidR="00322AF1" w:rsidRPr="00A85AE8" w:rsidRDefault="00322AF1" w:rsidP="00322AF1">
      <w:pPr>
        <w:pStyle w:val="c3"/>
        <w:shd w:val="clear" w:color="auto" w:fill="FFFFFF"/>
        <w:spacing w:before="0" w:beforeAutospacing="0" w:after="0" w:afterAutospacing="0"/>
        <w:rPr>
          <w:rStyle w:val="c2"/>
        </w:rPr>
      </w:pPr>
      <w:r w:rsidRPr="00A85AE8">
        <w:rPr>
          <w:rStyle w:val="c2"/>
          <w:b/>
          <w:color w:val="000000"/>
        </w:rPr>
        <w:t xml:space="preserve">Вед: </w:t>
      </w:r>
      <w:r w:rsidRPr="00A85AE8">
        <w:rPr>
          <w:rStyle w:val="c2"/>
        </w:rPr>
        <w:t xml:space="preserve">Ребята, а давай те и </w:t>
      </w:r>
      <w:r w:rsidRPr="00A85AE8">
        <w:rPr>
          <w:rStyle w:val="c0"/>
          <w:b/>
          <w:bCs/>
        </w:rPr>
        <w:t xml:space="preserve">Бабу - ягу: </w:t>
      </w:r>
      <w:r w:rsidRPr="00A85AE8">
        <w:rPr>
          <w:rStyle w:val="c2"/>
        </w:rPr>
        <w:t>научим ездить на велосипеде, но сначала все вместе разомнемся</w:t>
      </w:r>
    </w:p>
    <w:p w:rsidR="00322AF1" w:rsidRPr="00A85AE8" w:rsidRDefault="00322AF1" w:rsidP="00322AF1">
      <w:pPr>
        <w:pStyle w:val="c3"/>
        <w:shd w:val="clear" w:color="auto" w:fill="FFFFFF"/>
        <w:spacing w:before="0" w:beforeAutospacing="0" w:after="0" w:afterAutospacing="0"/>
        <w:rPr>
          <w:rStyle w:val="c2"/>
          <w:b/>
        </w:rPr>
      </w:pPr>
      <w:r w:rsidRPr="00A85AE8">
        <w:rPr>
          <w:rStyle w:val="c2"/>
          <w:b/>
        </w:rPr>
        <w:t xml:space="preserve">РАЗМИНКА – «БУМ </w:t>
      </w:r>
      <w:proofErr w:type="gramStart"/>
      <w:r w:rsidRPr="00A85AE8">
        <w:rPr>
          <w:rStyle w:val="c2"/>
          <w:b/>
        </w:rPr>
        <w:t>БУМ</w:t>
      </w:r>
      <w:proofErr w:type="gramEnd"/>
      <w:r w:rsidRPr="00A85AE8">
        <w:rPr>
          <w:rStyle w:val="c2"/>
          <w:b/>
        </w:rPr>
        <w:t xml:space="preserve"> – ЛА </w:t>
      </w:r>
      <w:proofErr w:type="spellStart"/>
      <w:r w:rsidRPr="00A85AE8">
        <w:rPr>
          <w:rStyle w:val="c2"/>
          <w:b/>
        </w:rPr>
        <w:t>ЛА</w:t>
      </w:r>
      <w:proofErr w:type="spellEnd"/>
      <w:r w:rsidRPr="00A85AE8">
        <w:rPr>
          <w:rStyle w:val="c2"/>
          <w:b/>
        </w:rPr>
        <w:t>»</w:t>
      </w:r>
    </w:p>
    <w:p w:rsidR="00322AF1" w:rsidRPr="00A85AE8" w:rsidRDefault="00322AF1" w:rsidP="00322AF1">
      <w:pPr>
        <w:pStyle w:val="c3"/>
        <w:shd w:val="clear" w:color="auto" w:fill="FFFFFF"/>
        <w:spacing w:before="0" w:beforeAutospacing="0" w:after="0" w:afterAutospacing="0"/>
        <w:rPr>
          <w:rStyle w:val="c2"/>
        </w:rPr>
      </w:pPr>
      <w:r w:rsidRPr="00A85AE8">
        <w:rPr>
          <w:rStyle w:val="c2"/>
          <w:b/>
        </w:rPr>
        <w:t xml:space="preserve"> Вед.</w:t>
      </w:r>
      <w:r w:rsidRPr="00A85AE8">
        <w:rPr>
          <w:rStyle w:val="c2"/>
        </w:rPr>
        <w:t xml:space="preserve">  А теперь вспомним правила поведения езды на велосипеде.</w:t>
      </w:r>
    </w:p>
    <w:p w:rsidR="00322AF1" w:rsidRPr="00A85AE8" w:rsidRDefault="00322AF1" w:rsidP="00322A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5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Вопросы «Запрещается – разрешается»:</w:t>
      </w:r>
    </w:p>
    <w:p w:rsidR="00322AF1" w:rsidRPr="00A85AE8" w:rsidRDefault="00322AF1" w:rsidP="00322AF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5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Кататься на велосипеде без шлема - запрещается;</w:t>
      </w:r>
    </w:p>
    <w:p w:rsidR="00322AF1" w:rsidRPr="00A85AE8" w:rsidRDefault="00322AF1" w:rsidP="00322AF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5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Кататься на велосипеде во двор</w:t>
      </w:r>
      <w:proofErr w:type="gramStart"/>
      <w:r w:rsidRPr="00A85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е-</w:t>
      </w:r>
      <w:proofErr w:type="gramEnd"/>
      <w:r w:rsidRPr="00A85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разрешается;</w:t>
      </w:r>
    </w:p>
    <w:p w:rsidR="00322AF1" w:rsidRPr="00A85AE8" w:rsidRDefault="00322AF1" w:rsidP="00322AF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5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Кататься на велосипеде по проезжей част</w:t>
      </w:r>
      <w:proofErr w:type="gramStart"/>
      <w:r w:rsidRPr="00A85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и-</w:t>
      </w:r>
      <w:proofErr w:type="gramEnd"/>
      <w:r w:rsidRPr="00A85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запрещается;</w:t>
      </w:r>
    </w:p>
    <w:p w:rsidR="00322AF1" w:rsidRPr="00A85AE8" w:rsidRDefault="00322AF1" w:rsidP="00322AF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5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Вести велосипед за руль по пешеходному переходу - разрешается;</w:t>
      </w:r>
    </w:p>
    <w:p w:rsidR="00322AF1" w:rsidRPr="00A85AE8" w:rsidRDefault="00322AF1" w:rsidP="00322AF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5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Ездить, не держась за рул</w:t>
      </w:r>
      <w:proofErr w:type="gramStart"/>
      <w:r w:rsidRPr="00A85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ь-</w:t>
      </w:r>
      <w:proofErr w:type="gramEnd"/>
      <w:r w:rsidRPr="00A85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запрещается;</w:t>
      </w:r>
    </w:p>
    <w:p w:rsidR="00322AF1" w:rsidRPr="00A85AE8" w:rsidRDefault="00322AF1" w:rsidP="00322AF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5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Переходя дорогу посмотреть сначала налево, затем направо - разрешается;</w:t>
      </w:r>
    </w:p>
    <w:p w:rsidR="00322AF1" w:rsidRPr="00A85AE8" w:rsidRDefault="00322AF1" w:rsidP="00322AF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5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Катать на багажнике друга - запрещается;</w:t>
      </w:r>
    </w:p>
    <w:p w:rsidR="00322AF1" w:rsidRPr="00A85AE8" w:rsidRDefault="00322AF1" w:rsidP="00322AF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5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Переходить проезжую часть на красный сигнал светофора - запрещается;</w:t>
      </w:r>
    </w:p>
    <w:p w:rsidR="00322AF1" w:rsidRPr="00A85AE8" w:rsidRDefault="00322AF1" w:rsidP="00322AF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5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Кататься на велосипеде, где установлен знак белого цвета с красной каймой с изображением велосипеда внутри - запрещается;</w:t>
      </w:r>
    </w:p>
    <w:p w:rsidR="00322AF1" w:rsidRPr="00A85AE8" w:rsidRDefault="00322AF1" w:rsidP="00322AF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5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Кататься на велосипеде, где установлен знак синего цвета с изображением велосипеда внутри разрешается;</w:t>
      </w:r>
    </w:p>
    <w:p w:rsidR="00322AF1" w:rsidRPr="00A85AE8" w:rsidRDefault="00322AF1" w:rsidP="00322AF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Style w:val="c2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5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Уважать правила дорожного движения НЕОБХОДИМО</w:t>
      </w:r>
    </w:p>
    <w:p w:rsidR="00322AF1" w:rsidRPr="00A85AE8" w:rsidRDefault="00322AF1" w:rsidP="00322AF1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5AE8">
        <w:rPr>
          <w:rStyle w:val="c0"/>
          <w:b/>
          <w:bCs/>
          <w:color w:val="000000"/>
        </w:rPr>
        <w:t>Баба - яга</w:t>
      </w:r>
      <w:r w:rsidRPr="00A85AE8">
        <w:rPr>
          <w:rStyle w:val="c2"/>
          <w:color w:val="000000"/>
        </w:rPr>
        <w:t>: Молодцы, ребята! Хорошо знаете правила езды на велосипеде. Хочется мне посмотреть, как ребята умеют кататься на велосипеде.</w:t>
      </w:r>
    </w:p>
    <w:p w:rsidR="00322AF1" w:rsidRPr="00A85AE8" w:rsidRDefault="00322AF1" w:rsidP="00322AF1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A85AE8">
        <w:rPr>
          <w:rStyle w:val="c2"/>
          <w:i/>
          <w:color w:val="000000"/>
        </w:rPr>
        <w:t>(На старт, поочередно приглашаются команды, на самокатах, на трехколесных велосипедах)</w:t>
      </w:r>
    </w:p>
    <w:p w:rsidR="00322AF1" w:rsidRPr="00A85AE8" w:rsidRDefault="00322AF1" w:rsidP="00322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AE8">
        <w:rPr>
          <w:rFonts w:ascii="Times New Roman" w:hAnsi="Times New Roman" w:cs="Times New Roman"/>
          <w:b/>
          <w:sz w:val="24"/>
          <w:szCs w:val="24"/>
        </w:rPr>
        <w:t>Эстафеты</w:t>
      </w:r>
      <w:r w:rsidR="00F23EE5">
        <w:rPr>
          <w:rFonts w:ascii="Times New Roman" w:hAnsi="Times New Roman" w:cs="Times New Roman"/>
          <w:b/>
          <w:sz w:val="24"/>
          <w:szCs w:val="24"/>
        </w:rPr>
        <w:t xml:space="preserve"> совместно с родителями</w:t>
      </w:r>
      <w:r w:rsidRPr="00A85AE8">
        <w:rPr>
          <w:rFonts w:ascii="Times New Roman" w:hAnsi="Times New Roman" w:cs="Times New Roman"/>
          <w:b/>
          <w:sz w:val="24"/>
          <w:szCs w:val="24"/>
        </w:rPr>
        <w:t>:</w:t>
      </w:r>
    </w:p>
    <w:p w:rsidR="00322AF1" w:rsidRPr="00A85AE8" w:rsidRDefault="00322AF1" w:rsidP="00322A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AE8">
        <w:rPr>
          <w:rFonts w:ascii="Times New Roman" w:hAnsi="Times New Roman" w:cs="Times New Roman"/>
          <w:b/>
          <w:sz w:val="24"/>
          <w:szCs w:val="24"/>
        </w:rPr>
        <w:t xml:space="preserve">Большая шляпа. </w:t>
      </w:r>
      <w:r w:rsidRPr="00A85AE8">
        <w:rPr>
          <w:rFonts w:ascii="Times New Roman" w:hAnsi="Times New Roman" w:cs="Times New Roman"/>
          <w:sz w:val="24"/>
          <w:szCs w:val="24"/>
        </w:rPr>
        <w:t xml:space="preserve">Проехать </w:t>
      </w:r>
      <w:proofErr w:type="gramStart"/>
      <w:r w:rsidRPr="00A85AE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85AE8">
        <w:rPr>
          <w:rFonts w:ascii="Times New Roman" w:hAnsi="Times New Roman" w:cs="Times New Roman"/>
          <w:sz w:val="24"/>
          <w:szCs w:val="24"/>
        </w:rPr>
        <w:t xml:space="preserve"> прямой </w:t>
      </w:r>
      <w:r w:rsidRPr="00A85AE8">
        <w:rPr>
          <w:rFonts w:ascii="Times New Roman" w:hAnsi="Times New Roman" w:cs="Times New Roman"/>
          <w:i/>
          <w:sz w:val="24"/>
          <w:szCs w:val="24"/>
        </w:rPr>
        <w:t>(в бейсболке)</w:t>
      </w:r>
      <w:r w:rsidRPr="00A85AE8">
        <w:rPr>
          <w:rFonts w:ascii="Times New Roman" w:hAnsi="Times New Roman" w:cs="Times New Roman"/>
          <w:sz w:val="24"/>
          <w:szCs w:val="24"/>
        </w:rPr>
        <w:t xml:space="preserve"> до ориентира и обратно.</w:t>
      </w:r>
    </w:p>
    <w:p w:rsidR="00322AF1" w:rsidRPr="00A85AE8" w:rsidRDefault="00322AF1" w:rsidP="00322A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AE8">
        <w:rPr>
          <w:rFonts w:ascii="Times New Roman" w:hAnsi="Times New Roman" w:cs="Times New Roman"/>
          <w:b/>
          <w:sz w:val="24"/>
          <w:szCs w:val="24"/>
        </w:rPr>
        <w:t xml:space="preserve">Ворота. </w:t>
      </w:r>
      <w:r w:rsidRPr="00A85AE8">
        <w:rPr>
          <w:rFonts w:ascii="Times New Roman" w:hAnsi="Times New Roman" w:cs="Times New Roman"/>
          <w:sz w:val="24"/>
          <w:szCs w:val="24"/>
        </w:rPr>
        <w:t>Проехать по дорожке в «ворота», до ориентира и обратно.</w:t>
      </w:r>
    </w:p>
    <w:p w:rsidR="00322AF1" w:rsidRPr="00A85AE8" w:rsidRDefault="00322AF1" w:rsidP="00322A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AE8">
        <w:rPr>
          <w:rFonts w:ascii="Times New Roman" w:hAnsi="Times New Roman" w:cs="Times New Roman"/>
          <w:b/>
          <w:sz w:val="24"/>
          <w:szCs w:val="24"/>
        </w:rPr>
        <w:t xml:space="preserve">Восьмерка. </w:t>
      </w:r>
      <w:r w:rsidRPr="00A85AE8">
        <w:rPr>
          <w:rStyle w:val="c2"/>
          <w:rFonts w:ascii="Times New Roman" w:hAnsi="Times New Roman" w:cs="Times New Roman"/>
          <w:color w:val="000000"/>
          <w:sz w:val="24"/>
          <w:szCs w:val="24"/>
        </w:rPr>
        <w:t>На площадке чертятся два круга («восьмерка», диаметр 4 метра). Дети должны проехать по дорожке с поворотами вправо и влево, описав при этом восьмерку и вернуться к линии старта.</w:t>
      </w:r>
    </w:p>
    <w:p w:rsidR="00322AF1" w:rsidRPr="00A85AE8" w:rsidRDefault="00322AF1" w:rsidP="00322A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AE8">
        <w:rPr>
          <w:rFonts w:ascii="Times New Roman" w:hAnsi="Times New Roman" w:cs="Times New Roman"/>
          <w:b/>
          <w:sz w:val="24"/>
          <w:szCs w:val="24"/>
        </w:rPr>
        <w:t xml:space="preserve">Собери солнышко. </w:t>
      </w:r>
      <w:r w:rsidRPr="00A85AE8">
        <w:rPr>
          <w:rFonts w:ascii="Times New Roman" w:hAnsi="Times New Roman" w:cs="Times New Roman"/>
          <w:sz w:val="24"/>
          <w:szCs w:val="24"/>
        </w:rPr>
        <w:t xml:space="preserve">Эстафета проводится вокруг детского сада. По периметру детского сада разложены ленточки </w:t>
      </w:r>
      <w:proofErr w:type="gramStart"/>
      <w:r w:rsidRPr="00A85AE8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A85AE8">
        <w:rPr>
          <w:rFonts w:ascii="Times New Roman" w:hAnsi="Times New Roman" w:cs="Times New Roman"/>
          <w:sz w:val="24"/>
          <w:szCs w:val="24"/>
        </w:rPr>
        <w:t>учики, ребенок</w:t>
      </w:r>
      <w:r w:rsidR="00F23EE5">
        <w:rPr>
          <w:rFonts w:ascii="Times New Roman" w:hAnsi="Times New Roman" w:cs="Times New Roman"/>
          <w:sz w:val="24"/>
          <w:szCs w:val="24"/>
        </w:rPr>
        <w:t xml:space="preserve"> и взрослый,</w:t>
      </w:r>
      <w:r w:rsidRPr="00A85AE8">
        <w:rPr>
          <w:rFonts w:ascii="Times New Roman" w:hAnsi="Times New Roman" w:cs="Times New Roman"/>
          <w:sz w:val="24"/>
          <w:szCs w:val="24"/>
        </w:rPr>
        <w:t xml:space="preserve"> едет вокруг детского сада поднимает любую ленточку-лучик и привозит ее к стартовой линии, где выкладывает ленточку к обручу (собирает солнце).</w:t>
      </w:r>
    </w:p>
    <w:p w:rsidR="00322AF1" w:rsidRPr="00A85AE8" w:rsidRDefault="00322AF1" w:rsidP="00322AF1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5AE8">
        <w:rPr>
          <w:rStyle w:val="c0"/>
          <w:b/>
          <w:bCs/>
          <w:color w:val="000000"/>
        </w:rPr>
        <w:t>Баба - яга:</w:t>
      </w:r>
      <w:r w:rsidRPr="00A85AE8">
        <w:rPr>
          <w:rStyle w:val="apple-converted-space"/>
          <w:b/>
          <w:bCs/>
          <w:color w:val="000000"/>
        </w:rPr>
        <w:t> </w:t>
      </w:r>
      <w:r w:rsidRPr="00A85AE8">
        <w:rPr>
          <w:rStyle w:val="apple-converted-space"/>
          <w:bCs/>
          <w:color w:val="000000"/>
        </w:rPr>
        <w:t xml:space="preserve">Ребята, а что это за палочки с картинками? </w:t>
      </w:r>
      <w:r w:rsidRPr="00A85AE8">
        <w:rPr>
          <w:rStyle w:val="c2"/>
          <w:color w:val="000000"/>
        </w:rPr>
        <w:t>знаки, а что они обозначают, я не знаю.</w:t>
      </w:r>
    </w:p>
    <w:p w:rsidR="00322AF1" w:rsidRPr="00A85AE8" w:rsidRDefault="00322AF1" w:rsidP="00322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AE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Вед</w:t>
      </w:r>
      <w:r w:rsidRPr="00A85AE8">
        <w:rPr>
          <w:rStyle w:val="c2"/>
          <w:rFonts w:ascii="Times New Roman" w:hAnsi="Times New Roman" w:cs="Times New Roman"/>
          <w:color w:val="000000"/>
          <w:sz w:val="24"/>
          <w:szCs w:val="24"/>
        </w:rPr>
        <w:t>: Давай те, ребята, расскажем</w:t>
      </w:r>
      <w:r w:rsidRPr="00A85AE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Бабе - яге</w:t>
      </w:r>
      <w:r w:rsidRPr="00A85AE8">
        <w:rPr>
          <w:rStyle w:val="c2"/>
          <w:rFonts w:ascii="Times New Roman" w:hAnsi="Times New Roman" w:cs="Times New Roman"/>
          <w:color w:val="000000"/>
          <w:sz w:val="24"/>
          <w:szCs w:val="24"/>
        </w:rPr>
        <w:t>, что обозначают эти дорожные знаки</w:t>
      </w:r>
    </w:p>
    <w:p w:rsidR="00322AF1" w:rsidRPr="00A85AE8" w:rsidRDefault="00322AF1" w:rsidP="00322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AF1" w:rsidRPr="00A85AE8" w:rsidRDefault="00322AF1" w:rsidP="00322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A85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В ЗАГАДКАХ</w:t>
      </w:r>
      <w:r w:rsidRPr="00A85AE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8"/>
      </w:tblGrid>
      <w:tr w:rsidR="00322AF1" w:rsidRPr="00A85AE8" w:rsidTr="00386DFB">
        <w:trPr>
          <w:tblCellSpacing w:w="15" w:type="dxa"/>
        </w:trPr>
        <w:tc>
          <w:tcPr>
            <w:tcW w:w="7898" w:type="dxa"/>
            <w:vAlign w:val="center"/>
            <w:hideMark/>
          </w:tcPr>
          <w:p w:rsidR="00322AF1" w:rsidRPr="00A85AE8" w:rsidRDefault="00322AF1" w:rsidP="0038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 водителю расскажет, </w:t>
            </w:r>
            <w:r w:rsidRPr="00A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Скорость верную укажет. </w:t>
            </w:r>
            <w:r w:rsidRPr="00A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A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 дороги, как маяк, </w:t>
            </w:r>
            <w:r w:rsidRPr="00A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Добрый друг - …   </w:t>
            </w:r>
            <w:r w:rsidRPr="00A85A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(Дорожный знак)</w:t>
            </w:r>
          </w:p>
        </w:tc>
      </w:tr>
      <w:tr w:rsidR="00322AF1" w:rsidRPr="00A85AE8" w:rsidTr="00386DFB">
        <w:trPr>
          <w:tblCellSpacing w:w="15" w:type="dxa"/>
        </w:trPr>
        <w:tc>
          <w:tcPr>
            <w:tcW w:w="7898" w:type="dxa"/>
            <w:vAlign w:val="center"/>
            <w:hideMark/>
          </w:tcPr>
          <w:p w:rsidR="00322AF1" w:rsidRPr="00A85AE8" w:rsidRDefault="00322AF1" w:rsidP="0038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Красный круг, а в нем мой друг,</w:t>
            </w:r>
          </w:p>
          <w:p w:rsidR="00322AF1" w:rsidRPr="00A85AE8" w:rsidRDefault="00322AF1" w:rsidP="0038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Быстрый друг - велосипед.</w:t>
            </w:r>
          </w:p>
          <w:p w:rsidR="00322AF1" w:rsidRPr="00A85AE8" w:rsidRDefault="00322AF1" w:rsidP="0038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 гласит: здесь и вокруг</w:t>
            </w:r>
          </w:p>
          <w:p w:rsidR="00322AF1" w:rsidRPr="00A85AE8" w:rsidRDefault="00322AF1" w:rsidP="0038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велосипеде проезда нет.</w:t>
            </w:r>
            <w:r w:rsidRPr="00A85A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(Езда на велосипедах запрещена).</w:t>
            </w:r>
          </w:p>
          <w:p w:rsidR="00322AF1" w:rsidRPr="00A85AE8" w:rsidRDefault="00322AF1" w:rsidP="0038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2AF1" w:rsidRPr="00A85AE8" w:rsidRDefault="00322AF1" w:rsidP="0038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Эту ленту не возьмешь</w:t>
            </w:r>
          </w:p>
          <w:p w:rsidR="00322AF1" w:rsidRPr="00A85AE8" w:rsidRDefault="00322AF1" w:rsidP="0038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косичку не вплетешь.</w:t>
            </w:r>
          </w:p>
          <w:p w:rsidR="00322AF1" w:rsidRPr="00A85AE8" w:rsidRDefault="00322AF1" w:rsidP="0038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земле она лежит,</w:t>
            </w:r>
          </w:p>
          <w:p w:rsidR="00322AF1" w:rsidRPr="00A85AE8" w:rsidRDefault="00322AF1" w:rsidP="0038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 вдоль по ней бежит.</w:t>
            </w:r>
            <w:r w:rsidRPr="00A85A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(Дорога).</w:t>
            </w:r>
          </w:p>
          <w:p w:rsidR="00322AF1" w:rsidRPr="00A85AE8" w:rsidRDefault="00322AF1" w:rsidP="0038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2AF1" w:rsidRPr="00A85AE8" w:rsidRDefault="00322AF1" w:rsidP="0038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Вот трёхглазый молодец.</w:t>
            </w:r>
          </w:p>
          <w:p w:rsidR="00322AF1" w:rsidRPr="00A85AE8" w:rsidRDefault="00322AF1" w:rsidP="0038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чего же он хитрец!</w:t>
            </w:r>
          </w:p>
          <w:p w:rsidR="00322AF1" w:rsidRPr="00A85AE8" w:rsidRDefault="00322AF1" w:rsidP="0038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откуда ни поедет,</w:t>
            </w:r>
          </w:p>
          <w:p w:rsidR="00322AF1" w:rsidRPr="00A85AE8" w:rsidRDefault="00322AF1" w:rsidP="0038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Подмигнёт и тем, и этим.</w:t>
            </w:r>
          </w:p>
          <w:p w:rsidR="00322AF1" w:rsidRPr="00A85AE8" w:rsidRDefault="00322AF1" w:rsidP="0038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Знает, как уладить спор,</w:t>
            </w:r>
          </w:p>
          <w:p w:rsidR="00322AF1" w:rsidRPr="00A85AE8" w:rsidRDefault="00322AF1" w:rsidP="0038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Разноцветный…</w:t>
            </w:r>
            <w:r w:rsidRPr="00A85A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(Светофор)</w:t>
            </w:r>
          </w:p>
          <w:p w:rsidR="00322AF1" w:rsidRPr="00A85AE8" w:rsidRDefault="00322AF1" w:rsidP="0038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2AF1" w:rsidRPr="00A85AE8" w:rsidRDefault="00322AF1" w:rsidP="0038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Тут машина не пойдет.</w:t>
            </w:r>
          </w:p>
          <w:p w:rsidR="00322AF1" w:rsidRPr="00A85AE8" w:rsidRDefault="00322AF1" w:rsidP="0038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Главный здесь – пешеход.</w:t>
            </w:r>
          </w:p>
          <w:p w:rsidR="00322AF1" w:rsidRPr="00A85AE8" w:rsidRDefault="00322AF1" w:rsidP="0038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друг другу не мешать,</w:t>
            </w:r>
          </w:p>
          <w:p w:rsidR="00322AF1" w:rsidRPr="00A85AE8" w:rsidRDefault="00322AF1" w:rsidP="0038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Нужно справа путь держать.</w:t>
            </w:r>
            <w:r w:rsidRPr="00A85A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(Тротуар)</w:t>
            </w:r>
          </w:p>
          <w:p w:rsidR="00322AF1" w:rsidRPr="00A85AE8" w:rsidRDefault="00322AF1" w:rsidP="0038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2AF1" w:rsidRPr="00A85AE8" w:rsidRDefault="00322AF1" w:rsidP="0038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2AF1" w:rsidRPr="00A85AE8" w:rsidRDefault="00322AF1" w:rsidP="0038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2AF1" w:rsidRPr="00A85AE8" w:rsidRDefault="00322AF1" w:rsidP="0038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2AF1" w:rsidRPr="00A85AE8" w:rsidRDefault="00322AF1" w:rsidP="0038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Этот знак такого рода:</w:t>
            </w:r>
          </w:p>
          <w:p w:rsidR="00322AF1" w:rsidRPr="00A85AE8" w:rsidRDefault="00322AF1" w:rsidP="0038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 на страже пешехода</w:t>
            </w:r>
          </w:p>
          <w:p w:rsidR="00322AF1" w:rsidRPr="00A85AE8" w:rsidRDefault="00322AF1" w:rsidP="0038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Переходим с мамой вместе</w:t>
            </w:r>
          </w:p>
          <w:p w:rsidR="00322AF1" w:rsidRPr="00A85AE8" w:rsidRDefault="00322AF1" w:rsidP="0038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A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Мы дорогу в этом месте  </w:t>
            </w:r>
            <w:r w:rsidRPr="00A85A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(Пешеходный переход)</w:t>
            </w:r>
            <w:r w:rsidRPr="00A85AE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 </w:t>
            </w:r>
          </w:p>
          <w:p w:rsidR="00322AF1" w:rsidRPr="00A85AE8" w:rsidRDefault="00322AF1" w:rsidP="0038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2AF1" w:rsidRPr="00A85AE8" w:rsidRDefault="00322AF1" w:rsidP="0038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Ты, шофер, не торопись,</w:t>
            </w:r>
            <w:r w:rsidRPr="00A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Видишь знак, остановись!</w:t>
            </w:r>
            <w:r w:rsidRPr="00A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Прежде чем продолжить путь,</w:t>
            </w:r>
            <w:r w:rsidRPr="00A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Осмотреться не забудь.</w:t>
            </w:r>
            <w:r w:rsidRPr="00A85A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(Движение без остановки запрещено)</w:t>
            </w:r>
          </w:p>
          <w:p w:rsidR="00322AF1" w:rsidRPr="00A85AE8" w:rsidRDefault="00322AF1" w:rsidP="0038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22AF1" w:rsidRPr="00A85AE8" w:rsidRDefault="00322AF1" w:rsidP="00322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AE8">
        <w:rPr>
          <w:rFonts w:ascii="Times New Roman" w:hAnsi="Times New Roman" w:cs="Times New Roman"/>
          <w:b/>
          <w:sz w:val="24"/>
          <w:szCs w:val="24"/>
        </w:rPr>
        <w:t xml:space="preserve">5 « Пешеходный переход». </w:t>
      </w:r>
      <w:r w:rsidRPr="00A85AE8">
        <w:rPr>
          <w:rFonts w:ascii="Times New Roman" w:hAnsi="Times New Roman" w:cs="Times New Roman"/>
          <w:sz w:val="24"/>
          <w:szCs w:val="24"/>
        </w:rPr>
        <w:t>Эстафета проводится вокруг детского сада.</w:t>
      </w:r>
    </w:p>
    <w:p w:rsidR="00322AF1" w:rsidRPr="00A85AE8" w:rsidRDefault="00322AF1" w:rsidP="00322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AE8">
        <w:rPr>
          <w:rFonts w:ascii="Times New Roman" w:hAnsi="Times New Roman" w:cs="Times New Roman"/>
          <w:sz w:val="24"/>
          <w:szCs w:val="24"/>
        </w:rPr>
        <w:t>Ребенок</w:t>
      </w:r>
      <w:r w:rsidR="00F23EE5">
        <w:rPr>
          <w:rFonts w:ascii="Times New Roman" w:hAnsi="Times New Roman" w:cs="Times New Roman"/>
          <w:sz w:val="24"/>
          <w:szCs w:val="24"/>
        </w:rPr>
        <w:t xml:space="preserve"> и взрослый,</w:t>
      </w:r>
      <w:r w:rsidRPr="00A85AE8">
        <w:rPr>
          <w:rFonts w:ascii="Times New Roman" w:hAnsi="Times New Roman" w:cs="Times New Roman"/>
          <w:sz w:val="24"/>
          <w:szCs w:val="24"/>
        </w:rPr>
        <w:t xml:space="preserve"> едет от стартовой линии вокруг детского сада, увидев знак СТОП, он должен остановиться и поставить ноги на землю, не слезая с велосипеда. Поехать дальше. Увидев знак пешеходный переход слезть с велосипеда и по зебре пройти пешком, затем сесть на велосипед и поехать дальше до линии </w:t>
      </w:r>
      <w:proofErr w:type="gramStart"/>
      <w:r w:rsidRPr="00A85AE8">
        <w:rPr>
          <w:rFonts w:ascii="Times New Roman" w:hAnsi="Times New Roman" w:cs="Times New Roman"/>
          <w:sz w:val="24"/>
          <w:szCs w:val="24"/>
        </w:rPr>
        <w:t>стара</w:t>
      </w:r>
      <w:proofErr w:type="gramEnd"/>
      <w:r w:rsidRPr="00A85AE8">
        <w:rPr>
          <w:rFonts w:ascii="Times New Roman" w:hAnsi="Times New Roman" w:cs="Times New Roman"/>
          <w:sz w:val="24"/>
          <w:szCs w:val="24"/>
        </w:rPr>
        <w:t>.</w:t>
      </w:r>
    </w:p>
    <w:p w:rsidR="00322AF1" w:rsidRPr="00A85AE8" w:rsidRDefault="00322AF1" w:rsidP="00322AF1">
      <w:pPr>
        <w:spacing w:after="0" w:line="240" w:lineRule="auto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A85AE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Баба - яга</w:t>
      </w:r>
      <w:proofErr w:type="gramStart"/>
      <w:r w:rsidRPr="00A85AE8">
        <w:rPr>
          <w:rFonts w:ascii="Times New Roman" w:hAnsi="Times New Roman" w:cs="Times New Roman"/>
          <w:b/>
          <w:sz w:val="24"/>
          <w:szCs w:val="24"/>
        </w:rPr>
        <w:t xml:space="preserve">:: </w:t>
      </w:r>
      <w:proofErr w:type="gramEnd"/>
      <w:r w:rsidRPr="00A85AE8">
        <w:rPr>
          <w:rFonts w:ascii="Times New Roman" w:hAnsi="Times New Roman" w:cs="Times New Roman"/>
          <w:sz w:val="24"/>
          <w:szCs w:val="24"/>
        </w:rPr>
        <w:t>Спасибо ребята, что научили меня ездить на велосипеде</w:t>
      </w:r>
      <w:r w:rsidRPr="00A85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AE8">
        <w:rPr>
          <w:rFonts w:ascii="Times New Roman" w:hAnsi="Times New Roman" w:cs="Times New Roman"/>
          <w:sz w:val="24"/>
          <w:szCs w:val="24"/>
        </w:rPr>
        <w:t>и соблюдать правила.</w:t>
      </w:r>
      <w:r w:rsidRPr="00A85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AE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А теперь давайте отдохнем от наших велосипедов и самокатов и станцуем веселый танец </w:t>
      </w:r>
      <w:r w:rsidRPr="00A85AE8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«Учитель Танцев»</w:t>
      </w:r>
    </w:p>
    <w:p w:rsidR="00322AF1" w:rsidRPr="00A85AE8" w:rsidRDefault="00322AF1" w:rsidP="00322AF1">
      <w:pPr>
        <w:pStyle w:val="c3"/>
        <w:shd w:val="clear" w:color="auto" w:fill="FFFFFF"/>
        <w:spacing w:before="0" w:beforeAutospacing="0" w:after="0" w:afterAutospacing="0"/>
        <w:rPr>
          <w:rStyle w:val="c2"/>
        </w:rPr>
      </w:pPr>
      <w:r w:rsidRPr="00A85AE8">
        <w:rPr>
          <w:rStyle w:val="c0"/>
          <w:b/>
          <w:bCs/>
          <w:color w:val="000000"/>
        </w:rPr>
        <w:t>Баба - яга</w:t>
      </w:r>
      <w:r w:rsidRPr="00A85AE8">
        <w:rPr>
          <w:b/>
        </w:rPr>
        <w:t xml:space="preserve">: </w:t>
      </w:r>
      <w:r w:rsidRPr="00A85AE8">
        <w:rPr>
          <w:rStyle w:val="c2"/>
        </w:rPr>
        <w:t xml:space="preserve">Теперь моя дорога в сказочный лес </w:t>
      </w:r>
      <w:r w:rsidRPr="00A85AE8">
        <w:rPr>
          <w:rStyle w:val="c2"/>
          <w:b/>
        </w:rPr>
        <w:t>БЕЗОПАСТНА</w:t>
      </w:r>
      <w:r w:rsidRPr="00A85AE8">
        <w:rPr>
          <w:rStyle w:val="c2"/>
        </w:rPr>
        <w:t>. Спасибо, ребята. А вам я хочу подарить вот эти разноцветные воздушные шарики.</w:t>
      </w:r>
    </w:p>
    <w:p w:rsidR="00322AF1" w:rsidRPr="00A85AE8" w:rsidRDefault="00F23EE5" w:rsidP="00322AF1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i/>
        </w:rPr>
      </w:pPr>
      <w:r>
        <w:rPr>
          <w:rStyle w:val="c2"/>
          <w:i/>
        </w:rPr>
        <w:t xml:space="preserve">Все дети и взрослые </w:t>
      </w:r>
      <w:r w:rsidR="00322AF1" w:rsidRPr="00A85AE8">
        <w:rPr>
          <w:rStyle w:val="c2"/>
          <w:i/>
        </w:rPr>
        <w:t>украшают свои велосипеды шариками и едут вокруг детского сада на велосипедах.</w:t>
      </w:r>
    </w:p>
    <w:p w:rsidR="00322AF1" w:rsidRPr="00A85AE8" w:rsidRDefault="00322AF1" w:rsidP="00322AF1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i/>
        </w:rPr>
      </w:pPr>
    </w:p>
    <w:p w:rsidR="00322AF1" w:rsidRPr="00A85AE8" w:rsidRDefault="00322AF1" w:rsidP="00322AF1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i/>
        </w:rPr>
      </w:pPr>
    </w:p>
    <w:p w:rsidR="001D7A68" w:rsidRDefault="001D7A68"/>
    <w:sectPr w:rsidR="001D7A68" w:rsidSect="003A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4109"/>
    <w:multiLevelType w:val="multilevel"/>
    <w:tmpl w:val="84BA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0458F"/>
    <w:multiLevelType w:val="multilevel"/>
    <w:tmpl w:val="9798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36059"/>
    <w:multiLevelType w:val="multilevel"/>
    <w:tmpl w:val="F630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71624"/>
    <w:multiLevelType w:val="multilevel"/>
    <w:tmpl w:val="3AD2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C34B8D"/>
    <w:multiLevelType w:val="hybridMultilevel"/>
    <w:tmpl w:val="8566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E3"/>
    <w:rsid w:val="001877A9"/>
    <w:rsid w:val="001D7A68"/>
    <w:rsid w:val="00322AF1"/>
    <w:rsid w:val="003A3A32"/>
    <w:rsid w:val="00D7727B"/>
    <w:rsid w:val="00F23EE5"/>
    <w:rsid w:val="00FD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2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22AF1"/>
  </w:style>
  <w:style w:type="character" w:customStyle="1" w:styleId="c2">
    <w:name w:val="c2"/>
    <w:basedOn w:val="a0"/>
    <w:rsid w:val="00322AF1"/>
  </w:style>
  <w:style w:type="paragraph" w:customStyle="1" w:styleId="c3">
    <w:name w:val="c3"/>
    <w:basedOn w:val="a"/>
    <w:rsid w:val="0032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2AF1"/>
  </w:style>
  <w:style w:type="character" w:customStyle="1" w:styleId="apple-converted-space">
    <w:name w:val="apple-converted-space"/>
    <w:basedOn w:val="a0"/>
    <w:rsid w:val="00322AF1"/>
  </w:style>
  <w:style w:type="paragraph" w:styleId="a3">
    <w:name w:val="List Paragraph"/>
    <w:basedOn w:val="a"/>
    <w:uiPriority w:val="34"/>
    <w:qFormat/>
    <w:rsid w:val="00322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2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22AF1"/>
  </w:style>
  <w:style w:type="character" w:customStyle="1" w:styleId="c2">
    <w:name w:val="c2"/>
    <w:basedOn w:val="a0"/>
    <w:rsid w:val="00322AF1"/>
  </w:style>
  <w:style w:type="paragraph" w:customStyle="1" w:styleId="c3">
    <w:name w:val="c3"/>
    <w:basedOn w:val="a"/>
    <w:rsid w:val="0032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2AF1"/>
  </w:style>
  <w:style w:type="character" w:customStyle="1" w:styleId="apple-converted-space">
    <w:name w:val="apple-converted-space"/>
    <w:basedOn w:val="a0"/>
    <w:rsid w:val="00322AF1"/>
  </w:style>
  <w:style w:type="paragraph" w:styleId="a3">
    <w:name w:val="List Paragraph"/>
    <w:basedOn w:val="a"/>
    <w:uiPriority w:val="34"/>
    <w:qFormat/>
    <w:rsid w:val="00322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942</Words>
  <Characters>5376</Characters>
  <Application>Microsoft Office Word</Application>
  <DocSecurity>0</DocSecurity>
  <Lines>44</Lines>
  <Paragraphs>12</Paragraphs>
  <ScaleCrop>false</ScaleCrop>
  <Company>Home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6</cp:revision>
  <dcterms:created xsi:type="dcterms:W3CDTF">2020-11-11T16:24:00Z</dcterms:created>
  <dcterms:modified xsi:type="dcterms:W3CDTF">2020-11-16T08:32:00Z</dcterms:modified>
</cp:coreProperties>
</file>